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3EAC" w14:textId="77777777" w:rsidR="002F3DFA" w:rsidRPr="000A08F9" w:rsidRDefault="00F268FB" w:rsidP="00F268FB">
      <w:pPr>
        <w:pStyle w:val="Title"/>
        <w:ind w:left="2880"/>
        <w:jc w:val="left"/>
        <w:rPr>
          <w:rFonts w:asciiTheme="minorHAnsi" w:hAnsiTheme="minorHAnsi"/>
        </w:rPr>
      </w:pPr>
      <w:r>
        <w:rPr>
          <w:noProof/>
          <w:lang w:val="en-US"/>
        </w:rPr>
        <w:drawing>
          <wp:inline distT="0" distB="0" distL="0" distR="0" wp14:anchorId="4EA423D2" wp14:editId="09FF0B88">
            <wp:extent cx="2034137" cy="1180465"/>
            <wp:effectExtent l="0" t="0" r="0" b="0"/>
            <wp:docPr id="4" name="Picture 3" descr="TUD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UD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35" cy="118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E66">
        <w:rPr>
          <w:noProof/>
          <w:position w:val="-36"/>
          <w:lang w:eastAsia="en-GB"/>
        </w:rPr>
        <w:t xml:space="preserve">     </w:t>
      </w:r>
    </w:p>
    <w:p w14:paraId="3FD7311D" w14:textId="77777777" w:rsidR="005164BD" w:rsidRPr="000A08F9" w:rsidRDefault="005164BD" w:rsidP="00B542AF">
      <w:pPr>
        <w:pStyle w:val="Title"/>
        <w:jc w:val="left"/>
        <w:rPr>
          <w:rFonts w:asciiTheme="minorHAnsi" w:hAnsiTheme="minorHAnsi"/>
          <w:b w:val="0"/>
          <w:bCs w:val="0"/>
          <w:sz w:val="16"/>
          <w:szCs w:val="16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8522"/>
      </w:tblGrid>
      <w:tr w:rsidR="00C91030" w:rsidRPr="000A08F9" w14:paraId="0B957B4D" w14:textId="77777777" w:rsidTr="00982E66">
        <w:tc>
          <w:tcPr>
            <w:tcW w:w="8522" w:type="dxa"/>
            <w:shd w:val="clear" w:color="auto" w:fill="D9D9D9" w:themeFill="background1" w:themeFillShade="D9"/>
          </w:tcPr>
          <w:p w14:paraId="3D83FD34" w14:textId="77777777" w:rsidR="00C91030" w:rsidRPr="000A08F9" w:rsidRDefault="00207C51" w:rsidP="00B575A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A08F9">
              <w:rPr>
                <w:rFonts w:asciiTheme="minorHAnsi" w:hAnsiTheme="minorHAnsi"/>
                <w:b/>
                <w:bCs/>
              </w:rPr>
              <w:t xml:space="preserve">FEE SUPPORT POLICY </w:t>
            </w:r>
            <w:r w:rsidR="00C91030" w:rsidRPr="000A08F9">
              <w:rPr>
                <w:rFonts w:asciiTheme="minorHAnsi" w:hAnsiTheme="minorHAnsi"/>
                <w:b/>
                <w:bCs/>
              </w:rPr>
              <w:t xml:space="preserve">FOR STAFF PURSUING </w:t>
            </w:r>
            <w:r w:rsidR="00B575A1">
              <w:rPr>
                <w:rFonts w:asciiTheme="minorHAnsi" w:hAnsiTheme="minorHAnsi"/>
                <w:b/>
                <w:bCs/>
              </w:rPr>
              <w:t>PROFESSIONAL</w:t>
            </w:r>
            <w:r w:rsidR="002F3DFA" w:rsidRPr="000A08F9">
              <w:rPr>
                <w:rFonts w:asciiTheme="minorHAnsi" w:hAnsiTheme="minorHAnsi"/>
                <w:b/>
                <w:bCs/>
              </w:rPr>
              <w:t xml:space="preserve">  </w:t>
            </w:r>
            <w:r w:rsidR="00C91030" w:rsidRPr="000A08F9">
              <w:rPr>
                <w:rFonts w:asciiTheme="minorHAnsi" w:hAnsiTheme="minorHAnsi"/>
                <w:b/>
                <w:bCs/>
              </w:rPr>
              <w:t>QUALIFICATIONS</w:t>
            </w:r>
            <w:r w:rsidR="00721903" w:rsidRPr="000A08F9">
              <w:rPr>
                <w:rFonts w:asciiTheme="minorHAnsi" w:hAnsiTheme="minorHAnsi"/>
                <w:b/>
                <w:bCs/>
              </w:rPr>
              <w:t xml:space="preserve"> </w:t>
            </w:r>
            <w:r w:rsidR="00EC0949">
              <w:rPr>
                <w:rFonts w:asciiTheme="minorHAnsi" w:hAnsiTheme="minorHAnsi"/>
                <w:b/>
                <w:bCs/>
              </w:rPr>
              <w:t>OUTSIDE TU DUBLIN</w:t>
            </w:r>
          </w:p>
        </w:tc>
      </w:tr>
    </w:tbl>
    <w:p w14:paraId="00A7F06C" w14:textId="77777777" w:rsidR="002F3DFA" w:rsidRPr="000A08F9" w:rsidRDefault="002F3DFA" w:rsidP="00B542AF">
      <w:pPr>
        <w:jc w:val="center"/>
        <w:rPr>
          <w:rFonts w:asciiTheme="minorHAnsi" w:hAnsiTheme="minorHAnsi"/>
          <w:b/>
          <w:bCs/>
          <w:sz w:val="28"/>
        </w:rPr>
      </w:pPr>
    </w:p>
    <w:p w14:paraId="45BF2298" w14:textId="77777777" w:rsidR="002F3DFA" w:rsidRPr="000A08F9" w:rsidRDefault="00F94259" w:rsidP="0097762F">
      <w:pPr>
        <w:jc w:val="center"/>
        <w:rPr>
          <w:rFonts w:asciiTheme="minorHAnsi" w:hAnsiTheme="minorHAnsi"/>
          <w:b/>
          <w:i/>
          <w:sz w:val="20"/>
        </w:rPr>
      </w:pPr>
      <w:r w:rsidRPr="000A08F9">
        <w:rPr>
          <w:rFonts w:asciiTheme="minorHAnsi" w:hAnsiTheme="minorHAnsi"/>
          <w:b/>
          <w:bCs/>
          <w:sz w:val="28"/>
        </w:rPr>
        <w:t>APPLICATION FOR CONTINUATION OF FUNDING</w:t>
      </w:r>
    </w:p>
    <w:p w14:paraId="509F065F" w14:textId="77777777" w:rsidR="00E83DE6" w:rsidRPr="000A08F9" w:rsidRDefault="00E83DE6" w:rsidP="00B542AF">
      <w:pPr>
        <w:jc w:val="center"/>
        <w:rPr>
          <w:rFonts w:asciiTheme="minorHAnsi" w:hAnsiTheme="minorHAnsi"/>
          <w:b/>
          <w:i/>
          <w:sz w:val="20"/>
        </w:rPr>
      </w:pPr>
    </w:p>
    <w:p w14:paraId="7FC4580E" w14:textId="7D28AA3A" w:rsidR="0097762F" w:rsidRDefault="005E31E1" w:rsidP="00B542AF">
      <w:pPr>
        <w:rPr>
          <w:rFonts w:asciiTheme="minorHAnsi" w:hAnsiTheme="minorHAnsi"/>
          <w:b/>
        </w:rPr>
      </w:pPr>
      <w:r w:rsidRPr="005164BD">
        <w:rPr>
          <w:rFonts w:asciiTheme="minorHAnsi" w:hAnsiTheme="minorHAnsi"/>
          <w:b/>
        </w:rPr>
        <w:t xml:space="preserve">Before completing this application form you are required to read the full details of the </w:t>
      </w:r>
      <w:hyperlink r:id="rId12" w:history="1">
        <w:r w:rsidRPr="00871324">
          <w:rPr>
            <w:rStyle w:val="Hyperlink"/>
            <w:rFonts w:asciiTheme="minorHAnsi" w:hAnsiTheme="minorHAnsi"/>
            <w:b/>
          </w:rPr>
          <w:t>Fee Support Policy</w:t>
        </w:r>
      </w:hyperlink>
      <w:r w:rsidR="00436848">
        <w:rPr>
          <w:rFonts w:asciiTheme="minorHAnsi" w:hAnsiTheme="minorHAnsi"/>
          <w:b/>
          <w:color w:val="000000" w:themeColor="text1"/>
        </w:rPr>
        <w:t xml:space="preserve"> and </w:t>
      </w:r>
      <w:hyperlink r:id="rId13" w:history="1">
        <w:r w:rsidR="00436848" w:rsidRPr="00436848">
          <w:rPr>
            <w:rStyle w:val="Hyperlink"/>
            <w:rFonts w:asciiTheme="minorHAnsi" w:hAnsiTheme="minorHAnsi"/>
            <w:b/>
          </w:rPr>
          <w:t>Fee Support Procedure</w:t>
        </w:r>
      </w:hyperlink>
      <w:r w:rsidR="00436848">
        <w:rPr>
          <w:rFonts w:asciiTheme="minorHAnsi" w:hAnsiTheme="minorHAnsi"/>
          <w:b/>
          <w:color w:val="000000" w:themeColor="text1"/>
        </w:rPr>
        <w:t xml:space="preserve">. </w:t>
      </w:r>
      <w:r w:rsidR="000A1665">
        <w:rPr>
          <w:rFonts w:asciiTheme="minorHAnsi" w:hAnsiTheme="minorHAnsi"/>
          <w:b/>
          <w:color w:val="000000" w:themeColor="text1"/>
        </w:rPr>
        <w:t xml:space="preserve">Please </w:t>
      </w:r>
      <w:r w:rsidR="00850C3A" w:rsidRPr="005164BD">
        <w:rPr>
          <w:rFonts w:asciiTheme="minorHAnsi" w:hAnsiTheme="minorHAnsi"/>
          <w:b/>
        </w:rPr>
        <w:t xml:space="preserve">sign </w:t>
      </w:r>
      <w:r w:rsidR="00CA0BEA">
        <w:rPr>
          <w:rFonts w:asciiTheme="minorHAnsi" w:hAnsiTheme="minorHAnsi"/>
          <w:b/>
        </w:rPr>
        <w:t>the</w:t>
      </w:r>
      <w:r w:rsidR="00850C3A" w:rsidRPr="005164BD">
        <w:rPr>
          <w:rFonts w:asciiTheme="minorHAnsi" w:hAnsiTheme="minorHAnsi"/>
          <w:b/>
        </w:rPr>
        <w:t xml:space="preserve"> undertaking </w:t>
      </w:r>
      <w:r w:rsidR="000A1665">
        <w:rPr>
          <w:rFonts w:asciiTheme="minorHAnsi" w:hAnsiTheme="minorHAnsi"/>
          <w:b/>
        </w:rPr>
        <w:t xml:space="preserve">in Section 4. below confirming that </w:t>
      </w:r>
      <w:r w:rsidR="00850C3A" w:rsidRPr="005164BD">
        <w:rPr>
          <w:rFonts w:asciiTheme="minorHAnsi" w:hAnsiTheme="minorHAnsi"/>
          <w:b/>
        </w:rPr>
        <w:t>you have read, accept and agree to comply with all of the cond</w:t>
      </w:r>
      <w:r w:rsidR="00342E67" w:rsidRPr="005164BD">
        <w:rPr>
          <w:rFonts w:asciiTheme="minorHAnsi" w:hAnsiTheme="minorHAnsi"/>
          <w:b/>
        </w:rPr>
        <w:t>itions of the Fee Support Policy</w:t>
      </w:r>
      <w:r w:rsidR="00436848">
        <w:rPr>
          <w:rFonts w:asciiTheme="minorHAnsi" w:hAnsiTheme="minorHAnsi"/>
          <w:b/>
        </w:rPr>
        <w:t xml:space="preserve"> and Procedure.</w:t>
      </w:r>
      <w:r w:rsidR="00850C3A" w:rsidRPr="005164BD">
        <w:rPr>
          <w:rFonts w:asciiTheme="minorHAnsi" w:hAnsiTheme="minorHAnsi"/>
          <w:b/>
        </w:rPr>
        <w:t xml:space="preserve"> </w:t>
      </w:r>
      <w:r w:rsidR="00601320">
        <w:rPr>
          <w:rFonts w:asciiTheme="minorHAnsi" w:hAnsiTheme="minorHAnsi"/>
          <w:b/>
        </w:rPr>
        <w:t xml:space="preserve">A </w:t>
      </w:r>
      <w:r w:rsidR="00850C3A" w:rsidRPr="005164BD">
        <w:rPr>
          <w:rFonts w:asciiTheme="minorHAnsi" w:hAnsiTheme="minorHAnsi"/>
          <w:b/>
        </w:rPr>
        <w:t xml:space="preserve">separate application form </w:t>
      </w:r>
      <w:r w:rsidR="008E2FEA" w:rsidRPr="005164BD">
        <w:rPr>
          <w:rFonts w:asciiTheme="minorHAnsi" w:hAnsiTheme="minorHAnsi"/>
          <w:b/>
        </w:rPr>
        <w:t>must</w:t>
      </w:r>
      <w:r w:rsidR="00850C3A" w:rsidRPr="005164BD">
        <w:rPr>
          <w:rFonts w:asciiTheme="minorHAnsi" w:hAnsiTheme="minorHAnsi"/>
          <w:b/>
        </w:rPr>
        <w:t xml:space="preserve"> be complet</w:t>
      </w:r>
      <w:r w:rsidR="00E13042" w:rsidRPr="005164BD">
        <w:rPr>
          <w:rFonts w:asciiTheme="minorHAnsi" w:hAnsiTheme="minorHAnsi"/>
          <w:b/>
        </w:rPr>
        <w:t xml:space="preserve">ed for each year </w:t>
      </w:r>
      <w:r w:rsidR="00850C3A" w:rsidRPr="005164BD">
        <w:rPr>
          <w:rFonts w:asciiTheme="minorHAnsi" w:hAnsiTheme="minorHAnsi"/>
          <w:b/>
        </w:rPr>
        <w:t>of the Co</w:t>
      </w:r>
      <w:r w:rsidR="00601320">
        <w:rPr>
          <w:rFonts w:asciiTheme="minorHAnsi" w:hAnsiTheme="minorHAnsi"/>
          <w:b/>
        </w:rPr>
        <w:t>urse</w:t>
      </w:r>
      <w:r w:rsidR="0097762F">
        <w:rPr>
          <w:rFonts w:asciiTheme="minorHAnsi" w:hAnsiTheme="minorHAnsi"/>
          <w:b/>
        </w:rPr>
        <w:t>.</w:t>
      </w:r>
    </w:p>
    <w:p w14:paraId="2A73005B" w14:textId="77777777" w:rsidR="0097762F" w:rsidRDefault="0097762F" w:rsidP="00B542AF">
      <w:pPr>
        <w:rPr>
          <w:rFonts w:asciiTheme="minorHAnsi" w:hAnsiTheme="minorHAnsi"/>
          <w:b/>
        </w:rPr>
      </w:pPr>
    </w:p>
    <w:p w14:paraId="18E172DC" w14:textId="4ADB1D18" w:rsidR="0097762F" w:rsidRPr="005164BD" w:rsidRDefault="0097762F" w:rsidP="00B542A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Please return your application to </w:t>
      </w:r>
      <w:r w:rsidR="00871324">
        <w:rPr>
          <w:rFonts w:asciiTheme="minorHAnsi" w:hAnsiTheme="minorHAnsi"/>
          <w:b/>
        </w:rPr>
        <w:t>people</w:t>
      </w:r>
      <w:r>
        <w:rPr>
          <w:rFonts w:asciiTheme="minorHAnsi" w:hAnsiTheme="minorHAnsi"/>
          <w:b/>
        </w:rPr>
        <w:t>development@tudublin.ie</w:t>
      </w:r>
    </w:p>
    <w:p w14:paraId="1C00268F" w14:textId="77777777" w:rsidR="00850C3A" w:rsidRPr="000A08F9" w:rsidRDefault="00850C3A" w:rsidP="00B542AF">
      <w:pPr>
        <w:jc w:val="center"/>
        <w:rPr>
          <w:rFonts w:asciiTheme="minorHAnsi" w:hAnsiTheme="minorHAnsi"/>
          <w:b/>
          <w:i/>
        </w:rPr>
      </w:pPr>
    </w:p>
    <w:p w14:paraId="4CD3FE1C" w14:textId="77777777" w:rsidR="008E2FEA" w:rsidRPr="001E38DD" w:rsidRDefault="008E2FEA" w:rsidP="008E2FEA">
      <w:pPr>
        <w:jc w:val="center"/>
        <w:rPr>
          <w:rFonts w:asciiTheme="minorHAnsi" w:hAnsiTheme="minorHAnsi"/>
          <w:b/>
          <w:color w:val="0000FF"/>
        </w:rPr>
      </w:pPr>
    </w:p>
    <w:p w14:paraId="7BC860EB" w14:textId="4B6720C1" w:rsidR="008E2FEA" w:rsidRPr="001E38DD" w:rsidRDefault="008E2FEA" w:rsidP="008E2FEA">
      <w:pPr>
        <w:jc w:val="center"/>
        <w:rPr>
          <w:rFonts w:asciiTheme="minorHAnsi" w:hAnsiTheme="minorHAnsi"/>
          <w:b/>
          <w:color w:val="0000FF"/>
        </w:rPr>
      </w:pPr>
      <w:r w:rsidRPr="001E38DD">
        <w:rPr>
          <w:rFonts w:asciiTheme="minorHAnsi" w:hAnsiTheme="minorHAnsi"/>
          <w:b/>
          <w:color w:val="0000FF"/>
        </w:rPr>
        <w:t xml:space="preserve">Closing Date for receipt of completed application forms: </w:t>
      </w:r>
      <w:r w:rsidR="00436848">
        <w:rPr>
          <w:rFonts w:asciiTheme="minorHAnsi" w:hAnsiTheme="minorHAnsi"/>
          <w:b/>
          <w:color w:val="0000FF"/>
          <w:u w:val="single"/>
        </w:rPr>
        <w:t>10</w:t>
      </w:r>
      <w:r w:rsidR="00436848" w:rsidRPr="00436848">
        <w:rPr>
          <w:rFonts w:asciiTheme="minorHAnsi" w:hAnsiTheme="minorHAnsi"/>
          <w:b/>
          <w:color w:val="0000FF"/>
          <w:u w:val="single"/>
          <w:vertAlign w:val="superscript"/>
        </w:rPr>
        <w:t>th</w:t>
      </w:r>
      <w:r w:rsidR="00436848">
        <w:rPr>
          <w:rFonts w:asciiTheme="minorHAnsi" w:hAnsiTheme="minorHAnsi"/>
          <w:b/>
          <w:color w:val="0000FF"/>
          <w:u w:val="single"/>
        </w:rPr>
        <w:t xml:space="preserve"> September</w:t>
      </w:r>
      <w:r>
        <w:rPr>
          <w:rFonts w:asciiTheme="minorHAnsi" w:hAnsiTheme="minorHAnsi"/>
          <w:b/>
          <w:color w:val="0000FF"/>
        </w:rPr>
        <w:t xml:space="preserve"> </w:t>
      </w:r>
      <w:r w:rsidR="00C17FCB">
        <w:rPr>
          <w:rFonts w:asciiTheme="minorHAnsi" w:hAnsiTheme="minorHAnsi"/>
          <w:b/>
          <w:color w:val="0000FF"/>
        </w:rPr>
        <w:t>at 17.00</w:t>
      </w:r>
      <w:r w:rsidRPr="001E38DD">
        <w:rPr>
          <w:rFonts w:asciiTheme="minorHAnsi" w:hAnsiTheme="minorHAnsi"/>
          <w:b/>
          <w:color w:val="0000FF"/>
        </w:rPr>
        <w:t xml:space="preserve">  </w:t>
      </w:r>
    </w:p>
    <w:p w14:paraId="513B1506" w14:textId="77777777" w:rsidR="008E2FEA" w:rsidRPr="001B4E53" w:rsidRDefault="008E2FEA" w:rsidP="008E2FEA">
      <w:pPr>
        <w:jc w:val="center"/>
        <w:rPr>
          <w:rFonts w:asciiTheme="minorHAnsi" w:hAnsiTheme="minorHAnsi"/>
          <w:b/>
          <w:color w:val="0070C0"/>
          <w:u w:val="single"/>
        </w:rPr>
      </w:pPr>
    </w:p>
    <w:p w14:paraId="62A2788B" w14:textId="77777777" w:rsidR="008E2FEA" w:rsidRPr="000A08F9" w:rsidRDefault="008E2FEA" w:rsidP="008E2FEA">
      <w:pPr>
        <w:jc w:val="center"/>
        <w:rPr>
          <w:rFonts w:asciiTheme="minorHAnsi" w:hAnsiTheme="minorHAnsi"/>
          <w:b/>
          <w:i/>
        </w:rPr>
      </w:pPr>
    </w:p>
    <w:p w14:paraId="0DF765E2" w14:textId="77777777" w:rsidR="00F9705F" w:rsidRPr="000A08F9" w:rsidRDefault="002F3DFA" w:rsidP="00B542AF">
      <w:pPr>
        <w:pStyle w:val="Caption"/>
        <w:jc w:val="center"/>
        <w:rPr>
          <w:rFonts w:asciiTheme="minorHAnsi" w:hAnsiTheme="minorHAnsi"/>
          <w:b/>
          <w:u w:val="single"/>
        </w:rPr>
      </w:pPr>
      <w:r w:rsidRPr="000A08F9">
        <w:rPr>
          <w:rFonts w:asciiTheme="minorHAnsi" w:hAnsiTheme="minorHAnsi"/>
          <w:b/>
          <w:u w:val="single"/>
        </w:rPr>
        <w:t>P</w:t>
      </w:r>
      <w:r w:rsidR="00F9705F" w:rsidRPr="000A08F9">
        <w:rPr>
          <w:rFonts w:asciiTheme="minorHAnsi" w:hAnsiTheme="minorHAnsi"/>
          <w:b/>
          <w:u w:val="single"/>
        </w:rPr>
        <w:t>LEASE COMPLETE IN BLOCK CAPITALS</w:t>
      </w:r>
    </w:p>
    <w:p w14:paraId="670C4C77" w14:textId="77777777" w:rsidR="00485EA8" w:rsidRPr="000A08F9" w:rsidRDefault="00485EA8" w:rsidP="00B542AF">
      <w:pPr>
        <w:rPr>
          <w:rFonts w:asciiTheme="minorHAnsi" w:hAnsiTheme="minorHAnsi"/>
        </w:rPr>
      </w:pPr>
    </w:p>
    <w:p w14:paraId="5DDE685D" w14:textId="77777777" w:rsidR="00D22B3F" w:rsidRPr="000A08F9" w:rsidRDefault="005164BD" w:rsidP="00293D75">
      <w:pPr>
        <w:pStyle w:val="ListParagraph"/>
        <w:numPr>
          <w:ilvl w:val="0"/>
          <w:numId w:val="4"/>
        </w:numPr>
        <w:ind w:left="357" w:hanging="357"/>
        <w:rPr>
          <w:rFonts w:asciiTheme="minorHAnsi" w:hAnsiTheme="minorHAnsi"/>
          <w:b/>
          <w:bCs/>
          <w:i/>
          <w:iCs/>
          <w:u w:val="single"/>
        </w:rPr>
      </w:pPr>
      <w:r>
        <w:rPr>
          <w:rFonts w:asciiTheme="minorHAnsi" w:hAnsiTheme="minorHAnsi"/>
          <w:b/>
          <w:bCs/>
          <w:i/>
          <w:iCs/>
        </w:rPr>
        <w:t>Personal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664"/>
      </w:tblGrid>
      <w:tr w:rsidR="00095651" w:rsidRPr="000A08F9" w14:paraId="6DECC7BE" w14:textId="77777777" w:rsidTr="008E2FEA">
        <w:trPr>
          <w:trHeight w:val="567"/>
          <w:jc w:val="center"/>
        </w:trPr>
        <w:tc>
          <w:tcPr>
            <w:tcW w:w="4957" w:type="dxa"/>
            <w:shd w:val="clear" w:color="auto" w:fill="auto"/>
          </w:tcPr>
          <w:p w14:paraId="3856B0A5" w14:textId="77777777" w:rsidR="00095651" w:rsidRPr="000A08F9" w:rsidRDefault="00095651" w:rsidP="00B542AF">
            <w:pPr>
              <w:rPr>
                <w:rFonts w:asciiTheme="minorHAnsi" w:hAnsiTheme="minorHAnsi"/>
                <w:sz w:val="22"/>
                <w:szCs w:val="22"/>
              </w:rPr>
            </w:pPr>
            <w:r w:rsidRPr="000A08F9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4664" w:type="dxa"/>
            <w:shd w:val="clear" w:color="auto" w:fill="auto"/>
          </w:tcPr>
          <w:p w14:paraId="70C38341" w14:textId="77777777" w:rsidR="00095651" w:rsidRPr="000A08F9" w:rsidRDefault="00095651" w:rsidP="00B542AF">
            <w:pPr>
              <w:rPr>
                <w:rFonts w:asciiTheme="minorHAnsi" w:hAnsiTheme="minorHAnsi"/>
                <w:sz w:val="22"/>
                <w:szCs w:val="22"/>
              </w:rPr>
            </w:pPr>
            <w:r w:rsidRPr="000A08F9">
              <w:rPr>
                <w:rFonts w:asciiTheme="minorHAnsi" w:hAnsiTheme="minorHAnsi"/>
                <w:sz w:val="22"/>
                <w:szCs w:val="22"/>
              </w:rPr>
              <w:t xml:space="preserve">Staff Number*: </w:t>
            </w:r>
          </w:p>
          <w:p w14:paraId="178F423C" w14:textId="77777777" w:rsidR="00095651" w:rsidRPr="000A08F9" w:rsidRDefault="00095651" w:rsidP="00B542AF">
            <w:pPr>
              <w:rPr>
                <w:rFonts w:asciiTheme="minorHAnsi" w:hAnsiTheme="minorHAnsi"/>
                <w:sz w:val="22"/>
                <w:szCs w:val="22"/>
              </w:rPr>
            </w:pPr>
            <w:r w:rsidRPr="000A08F9">
              <w:rPr>
                <w:rFonts w:asciiTheme="minorHAnsi" w:hAnsiTheme="minorHAnsi"/>
                <w:i/>
                <w:iCs/>
                <w:sz w:val="22"/>
                <w:szCs w:val="22"/>
              </w:rPr>
              <w:t>*(as per Payslip)</w:t>
            </w:r>
          </w:p>
        </w:tc>
      </w:tr>
      <w:tr w:rsidR="00095651" w:rsidRPr="000A08F9" w14:paraId="6681D0D8" w14:textId="77777777" w:rsidTr="008E2FEA">
        <w:trPr>
          <w:trHeight w:val="567"/>
          <w:jc w:val="center"/>
        </w:trPr>
        <w:tc>
          <w:tcPr>
            <w:tcW w:w="4957" w:type="dxa"/>
            <w:shd w:val="clear" w:color="auto" w:fill="auto"/>
          </w:tcPr>
          <w:p w14:paraId="2FB7BCF6" w14:textId="77777777" w:rsidR="00095651" w:rsidRPr="000A08F9" w:rsidRDefault="00095651" w:rsidP="00B542AF">
            <w:pPr>
              <w:rPr>
                <w:rFonts w:asciiTheme="minorHAnsi" w:hAnsiTheme="minorHAnsi"/>
                <w:sz w:val="22"/>
                <w:szCs w:val="22"/>
              </w:rPr>
            </w:pPr>
            <w:r w:rsidRPr="000A08F9">
              <w:rPr>
                <w:rFonts w:asciiTheme="minorHAnsi" w:hAnsiTheme="minorHAnsi"/>
                <w:sz w:val="22"/>
                <w:szCs w:val="22"/>
              </w:rPr>
              <w:t>Dept./School:</w:t>
            </w:r>
          </w:p>
          <w:p w14:paraId="36D8E370" w14:textId="77777777" w:rsidR="00095651" w:rsidRPr="000A08F9" w:rsidRDefault="00095651" w:rsidP="00B542AF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4664" w:type="dxa"/>
            <w:shd w:val="clear" w:color="auto" w:fill="auto"/>
          </w:tcPr>
          <w:p w14:paraId="399A10C3" w14:textId="77777777" w:rsidR="00095651" w:rsidRPr="000A08F9" w:rsidRDefault="00095651" w:rsidP="00B542AF">
            <w:pPr>
              <w:rPr>
                <w:rFonts w:asciiTheme="minorHAnsi" w:hAnsiTheme="minorHAnsi"/>
                <w:sz w:val="22"/>
                <w:szCs w:val="22"/>
              </w:rPr>
            </w:pPr>
            <w:r w:rsidRPr="000A08F9">
              <w:rPr>
                <w:rFonts w:asciiTheme="minorHAnsi" w:hAnsiTheme="minorHAnsi"/>
                <w:sz w:val="22"/>
                <w:szCs w:val="22"/>
              </w:rPr>
              <w:t>College/Directorate:</w:t>
            </w:r>
          </w:p>
        </w:tc>
      </w:tr>
      <w:tr w:rsidR="00095651" w:rsidRPr="000A08F9" w14:paraId="3C4608BE" w14:textId="77777777" w:rsidTr="008E2FEA">
        <w:trPr>
          <w:trHeight w:val="567"/>
          <w:jc w:val="center"/>
        </w:trPr>
        <w:tc>
          <w:tcPr>
            <w:tcW w:w="4957" w:type="dxa"/>
            <w:shd w:val="clear" w:color="auto" w:fill="auto"/>
          </w:tcPr>
          <w:p w14:paraId="1D35DDAA" w14:textId="77777777" w:rsidR="00095651" w:rsidRPr="000A08F9" w:rsidRDefault="00095651" w:rsidP="00B542AF">
            <w:pPr>
              <w:rPr>
                <w:rFonts w:asciiTheme="minorHAnsi" w:hAnsiTheme="minorHAnsi"/>
                <w:sz w:val="22"/>
                <w:szCs w:val="22"/>
              </w:rPr>
            </w:pPr>
            <w:r w:rsidRPr="000A08F9">
              <w:rPr>
                <w:rFonts w:asciiTheme="minorHAnsi" w:hAnsiTheme="minorHAnsi"/>
                <w:sz w:val="22"/>
                <w:szCs w:val="22"/>
              </w:rPr>
              <w:t>Telephone:</w:t>
            </w:r>
          </w:p>
        </w:tc>
        <w:tc>
          <w:tcPr>
            <w:tcW w:w="4664" w:type="dxa"/>
            <w:shd w:val="clear" w:color="auto" w:fill="auto"/>
          </w:tcPr>
          <w:p w14:paraId="36858B84" w14:textId="77777777" w:rsidR="00095651" w:rsidRPr="000A08F9" w:rsidRDefault="00095651" w:rsidP="00B542AF">
            <w:pPr>
              <w:rPr>
                <w:rFonts w:asciiTheme="minorHAnsi" w:hAnsiTheme="minorHAnsi"/>
                <w:sz w:val="22"/>
                <w:szCs w:val="22"/>
              </w:rPr>
            </w:pPr>
            <w:r w:rsidRPr="000A08F9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</w:tr>
      <w:tr w:rsidR="00095651" w:rsidRPr="000A08F9" w14:paraId="35CAE67A" w14:textId="77777777" w:rsidTr="008E2FEA">
        <w:trPr>
          <w:trHeight w:val="567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65CA26EE" w14:textId="77777777" w:rsidR="00095651" w:rsidRPr="000A08F9" w:rsidRDefault="004B7F0D" w:rsidP="005164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Job Title / Grade</w:t>
            </w:r>
            <w:r w:rsidR="005164BD">
              <w:rPr>
                <w:rFonts w:asciiTheme="minorHAnsi" w:hAnsiTheme="minorHAnsi"/>
                <w:sz w:val="22"/>
                <w:szCs w:val="22"/>
              </w:rPr>
              <w:t>:</w:t>
            </w:r>
            <w:r w:rsidR="00095651" w:rsidRPr="000A08F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auto"/>
          </w:tcPr>
          <w:p w14:paraId="1744645C" w14:textId="77777777" w:rsidR="00095651" w:rsidRPr="000A08F9" w:rsidRDefault="00095651" w:rsidP="00B542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5651" w:rsidRPr="000A08F9" w14:paraId="371D7FF9" w14:textId="77777777" w:rsidTr="00095651">
        <w:trPr>
          <w:cantSplit/>
          <w:trHeight w:val="347"/>
          <w:jc w:val="center"/>
        </w:trPr>
        <w:tc>
          <w:tcPr>
            <w:tcW w:w="962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3F8B3FB" w14:textId="77777777" w:rsidR="00095651" w:rsidRPr="000A08F9" w:rsidRDefault="00F94259" w:rsidP="00B542AF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  <w:lang w:val="en-US"/>
              </w:rPr>
            </w:pPr>
            <w:r w:rsidRPr="000A08F9">
              <w:rPr>
                <w:rFonts w:asciiTheme="minorHAnsi" w:hAnsiTheme="minorHAnsi"/>
                <w:b/>
                <w:noProof/>
                <w:sz w:val="22"/>
                <w:szCs w:val="22"/>
                <w:lang w:val="en-US"/>
              </w:rPr>
              <w:t xml:space="preserve">CURRENT EMPLOYMENT </w:t>
            </w:r>
            <w:r w:rsidR="00095651" w:rsidRPr="000A08F9">
              <w:rPr>
                <w:rFonts w:asciiTheme="minorHAnsi" w:hAnsiTheme="minorHAnsi"/>
                <w:b/>
                <w:noProof/>
                <w:sz w:val="22"/>
                <w:szCs w:val="22"/>
                <w:lang w:val="en-US"/>
              </w:rPr>
              <w:t>STATUS (</w:t>
            </w:r>
            <w:r w:rsidR="00095651" w:rsidRPr="000A08F9">
              <w:rPr>
                <w:rFonts w:asciiTheme="minorHAnsi" w:hAnsiTheme="minorHAnsi"/>
                <w:i/>
                <w:noProof/>
                <w:sz w:val="22"/>
                <w:szCs w:val="22"/>
                <w:lang w:val="en-US"/>
              </w:rPr>
              <w:t>please complete as appropriate</w:t>
            </w:r>
            <w:r w:rsidR="00095651" w:rsidRPr="000A08F9">
              <w:rPr>
                <w:rFonts w:asciiTheme="minorHAnsi" w:hAnsiTheme="minorHAnsi"/>
                <w:b/>
                <w:noProof/>
                <w:sz w:val="22"/>
                <w:szCs w:val="22"/>
                <w:lang w:val="en-US"/>
              </w:rPr>
              <w:t>)</w:t>
            </w:r>
          </w:p>
        </w:tc>
      </w:tr>
      <w:tr w:rsidR="006303F9" w:rsidRPr="001B4E53" w14:paraId="70E786FD" w14:textId="77777777" w:rsidTr="008E2FEA">
        <w:trPr>
          <w:cantSplit/>
          <w:trHeight w:val="457"/>
          <w:jc w:val="center"/>
        </w:trPr>
        <w:tc>
          <w:tcPr>
            <w:tcW w:w="4957" w:type="dxa"/>
            <w:shd w:val="clear" w:color="auto" w:fill="auto"/>
          </w:tcPr>
          <w:p w14:paraId="01C33A7E" w14:textId="77777777" w:rsidR="006303F9" w:rsidRPr="0097762F" w:rsidRDefault="006303F9" w:rsidP="0097762F">
            <w:pPr>
              <w:tabs>
                <w:tab w:val="left" w:pos="3497"/>
              </w:tabs>
              <w:rPr>
                <w:rFonts w:asciiTheme="minorHAnsi" w:hAnsiTheme="minorHAnsi"/>
                <w:sz w:val="22"/>
                <w:szCs w:val="22"/>
              </w:rPr>
            </w:pPr>
            <w:r w:rsidRPr="001B4E53">
              <w:rPr>
                <w:rFonts w:asciiTheme="minorHAnsi" w:hAnsiTheme="minorHAnsi"/>
                <w:sz w:val="22"/>
                <w:szCs w:val="22"/>
              </w:rPr>
              <w:t xml:space="preserve">Permanent Wholetime </w:t>
            </w:r>
            <w:r w:rsidRPr="001B4E53">
              <w:rPr>
                <w:rFonts w:asciiTheme="minorHAnsi" w:hAnsiTheme="minorHAnsi"/>
                <w:i/>
                <w:sz w:val="18"/>
                <w:szCs w:val="18"/>
              </w:rPr>
              <w:t>(Date commenced</w:t>
            </w:r>
            <w:r w:rsidRPr="001B4E5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14:paraId="39A7AEBE" w14:textId="77777777" w:rsidR="006303F9" w:rsidRPr="001B4E53" w:rsidRDefault="006303F9" w:rsidP="00135BFF">
            <w:pPr>
              <w:tabs>
                <w:tab w:val="left" w:pos="3497"/>
              </w:tabs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</w:tr>
      <w:tr w:rsidR="006303F9" w:rsidRPr="001B4E53" w14:paraId="03C3B75C" w14:textId="77777777" w:rsidTr="008E2FEA">
        <w:trPr>
          <w:cantSplit/>
          <w:trHeight w:val="457"/>
          <w:jc w:val="center"/>
        </w:trPr>
        <w:tc>
          <w:tcPr>
            <w:tcW w:w="4957" w:type="dxa"/>
            <w:shd w:val="clear" w:color="auto" w:fill="auto"/>
          </w:tcPr>
          <w:p w14:paraId="7D329231" w14:textId="77777777" w:rsidR="006303F9" w:rsidRPr="001B4E53" w:rsidRDefault="006303F9" w:rsidP="00135BFF">
            <w:pPr>
              <w:tabs>
                <w:tab w:val="left" w:pos="3497"/>
              </w:tabs>
              <w:rPr>
                <w:rFonts w:asciiTheme="minorHAnsi" w:hAnsiTheme="minorHAnsi"/>
                <w:sz w:val="22"/>
                <w:szCs w:val="22"/>
              </w:rPr>
            </w:pPr>
            <w:r w:rsidRPr="001B4E53">
              <w:rPr>
                <w:rFonts w:asciiTheme="minorHAnsi" w:hAnsiTheme="minorHAnsi"/>
                <w:sz w:val="22"/>
                <w:szCs w:val="22"/>
              </w:rPr>
              <w:t xml:space="preserve">Permanent </w:t>
            </w:r>
            <w:r>
              <w:rPr>
                <w:rFonts w:asciiTheme="minorHAnsi" w:hAnsiTheme="minorHAnsi"/>
                <w:sz w:val="22"/>
                <w:szCs w:val="22"/>
              </w:rPr>
              <w:t>Part-</w:t>
            </w:r>
            <w:r w:rsidRPr="001B4E53">
              <w:rPr>
                <w:rFonts w:asciiTheme="minorHAnsi" w:hAnsiTheme="minorHAnsi"/>
                <w:sz w:val="22"/>
                <w:szCs w:val="22"/>
              </w:rPr>
              <w:t xml:space="preserve">time </w:t>
            </w:r>
            <w:r w:rsidRPr="001B4E53">
              <w:rPr>
                <w:rFonts w:asciiTheme="minorHAnsi" w:hAnsiTheme="minorHAnsi"/>
                <w:i/>
                <w:sz w:val="18"/>
                <w:szCs w:val="18"/>
              </w:rPr>
              <w:t>(Date commenced</w:t>
            </w:r>
            <w:r w:rsidRPr="001B4E5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14:paraId="181F4C6D" w14:textId="77777777" w:rsidR="006303F9" w:rsidRPr="001B4E53" w:rsidRDefault="006303F9" w:rsidP="00135BFF">
            <w:pPr>
              <w:tabs>
                <w:tab w:val="left" w:pos="3497"/>
              </w:tabs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</w:tr>
      <w:tr w:rsidR="006303F9" w:rsidRPr="001B4E53" w14:paraId="595BBE72" w14:textId="77777777" w:rsidTr="008E2FEA">
        <w:trPr>
          <w:cantSplit/>
          <w:trHeight w:val="457"/>
          <w:jc w:val="center"/>
        </w:trPr>
        <w:tc>
          <w:tcPr>
            <w:tcW w:w="4957" w:type="dxa"/>
            <w:shd w:val="clear" w:color="auto" w:fill="auto"/>
          </w:tcPr>
          <w:p w14:paraId="065DFC06" w14:textId="77777777" w:rsidR="006303F9" w:rsidRPr="0097762F" w:rsidRDefault="006303F9" w:rsidP="00135BFF">
            <w:pPr>
              <w:tabs>
                <w:tab w:val="left" w:pos="3497"/>
              </w:tabs>
              <w:rPr>
                <w:rFonts w:asciiTheme="minorHAnsi" w:hAnsiTheme="minorHAnsi"/>
                <w:sz w:val="18"/>
                <w:szCs w:val="18"/>
              </w:rPr>
            </w:pPr>
            <w:r w:rsidRPr="001B4E53">
              <w:rPr>
                <w:rFonts w:asciiTheme="minorHAnsi" w:hAnsiTheme="minorHAnsi"/>
                <w:sz w:val="22"/>
                <w:szCs w:val="22"/>
              </w:rPr>
              <w:t xml:space="preserve">CID Contract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Wholetime </w:t>
            </w:r>
            <w:r w:rsidRPr="001B4E53">
              <w:rPr>
                <w:rFonts w:asciiTheme="minorHAnsi" w:hAnsiTheme="minorHAnsi"/>
                <w:i/>
                <w:noProof/>
                <w:sz w:val="18"/>
                <w:szCs w:val="18"/>
                <w:lang w:val="en-US"/>
              </w:rPr>
              <w:t>(Date Commenced)</w:t>
            </w:r>
          </w:p>
        </w:tc>
        <w:tc>
          <w:tcPr>
            <w:tcW w:w="4664" w:type="dxa"/>
            <w:shd w:val="clear" w:color="auto" w:fill="auto"/>
          </w:tcPr>
          <w:p w14:paraId="5E9A1D1D" w14:textId="77777777" w:rsidR="006303F9" w:rsidRPr="001B4E53" w:rsidRDefault="006303F9" w:rsidP="00135BFF">
            <w:pPr>
              <w:tabs>
                <w:tab w:val="left" w:pos="3497"/>
              </w:tabs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</w:tr>
      <w:tr w:rsidR="006303F9" w:rsidRPr="001B4E53" w14:paraId="36B3BCCA" w14:textId="77777777" w:rsidTr="008E2FEA">
        <w:trPr>
          <w:cantSplit/>
          <w:trHeight w:val="457"/>
          <w:jc w:val="center"/>
        </w:trPr>
        <w:tc>
          <w:tcPr>
            <w:tcW w:w="4957" w:type="dxa"/>
            <w:shd w:val="clear" w:color="auto" w:fill="auto"/>
          </w:tcPr>
          <w:p w14:paraId="2FA5FE3F" w14:textId="77777777" w:rsidR="006303F9" w:rsidRPr="0097762F" w:rsidRDefault="006303F9" w:rsidP="00135BFF">
            <w:pPr>
              <w:tabs>
                <w:tab w:val="left" w:pos="3497"/>
              </w:tabs>
              <w:rPr>
                <w:rFonts w:asciiTheme="minorHAnsi" w:hAnsiTheme="minorHAnsi"/>
                <w:sz w:val="18"/>
                <w:szCs w:val="18"/>
              </w:rPr>
            </w:pPr>
            <w:r w:rsidRPr="001B4E53">
              <w:rPr>
                <w:rFonts w:asciiTheme="minorHAnsi" w:hAnsiTheme="minorHAnsi"/>
                <w:sz w:val="22"/>
                <w:szCs w:val="22"/>
              </w:rPr>
              <w:t xml:space="preserve">CID Contract </w:t>
            </w:r>
            <w:r>
              <w:rPr>
                <w:rFonts w:asciiTheme="minorHAnsi" w:hAnsiTheme="minorHAnsi"/>
                <w:sz w:val="22"/>
                <w:szCs w:val="22"/>
              </w:rPr>
              <w:t>Part-time</w:t>
            </w:r>
            <w:r w:rsidRPr="001B4E53">
              <w:rPr>
                <w:rFonts w:asciiTheme="minorHAnsi" w:hAnsiTheme="minorHAnsi"/>
                <w:i/>
                <w:noProof/>
                <w:sz w:val="18"/>
                <w:szCs w:val="18"/>
                <w:lang w:val="en-US"/>
              </w:rPr>
              <w:t>(Date Commenced)</w:t>
            </w:r>
          </w:p>
        </w:tc>
        <w:tc>
          <w:tcPr>
            <w:tcW w:w="4664" w:type="dxa"/>
            <w:shd w:val="clear" w:color="auto" w:fill="auto"/>
          </w:tcPr>
          <w:p w14:paraId="0E1780C5" w14:textId="77777777" w:rsidR="006303F9" w:rsidRPr="001B4E53" w:rsidRDefault="006303F9" w:rsidP="00135BFF">
            <w:pPr>
              <w:tabs>
                <w:tab w:val="left" w:pos="3497"/>
              </w:tabs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</w:tr>
      <w:tr w:rsidR="006303F9" w:rsidRPr="001B4E53" w14:paraId="7D391AF3" w14:textId="77777777" w:rsidTr="008E2FEA">
        <w:trPr>
          <w:cantSplit/>
          <w:trHeight w:val="433"/>
          <w:jc w:val="center"/>
        </w:trPr>
        <w:tc>
          <w:tcPr>
            <w:tcW w:w="4957" w:type="dxa"/>
            <w:shd w:val="clear" w:color="auto" w:fill="auto"/>
          </w:tcPr>
          <w:p w14:paraId="285E6634" w14:textId="77777777" w:rsidR="006303F9" w:rsidRPr="0097762F" w:rsidRDefault="006303F9" w:rsidP="00135BFF">
            <w:pPr>
              <w:tabs>
                <w:tab w:val="left" w:pos="2507"/>
                <w:tab w:val="left" w:pos="3561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Fixed Term</w:t>
            </w:r>
            <w:r w:rsidRPr="001B4E53">
              <w:rPr>
                <w:rFonts w:asciiTheme="minorHAnsi" w:hAnsiTheme="minorHAnsi"/>
                <w:sz w:val="22"/>
                <w:szCs w:val="22"/>
              </w:rPr>
              <w:t xml:space="preserve"> Wholetime </w:t>
            </w:r>
            <w:r w:rsidRPr="001B4E53">
              <w:rPr>
                <w:rFonts w:asciiTheme="minorHAnsi" w:hAnsiTheme="minorHAnsi"/>
                <w:i/>
                <w:sz w:val="18"/>
                <w:szCs w:val="18"/>
              </w:rPr>
              <w:t>(Contract Dates)</w:t>
            </w:r>
          </w:p>
        </w:tc>
        <w:tc>
          <w:tcPr>
            <w:tcW w:w="4664" w:type="dxa"/>
            <w:shd w:val="clear" w:color="auto" w:fill="auto"/>
          </w:tcPr>
          <w:p w14:paraId="4883A40B" w14:textId="77777777" w:rsidR="006303F9" w:rsidRPr="001B4E53" w:rsidRDefault="006303F9" w:rsidP="00135BFF">
            <w:pPr>
              <w:tabs>
                <w:tab w:val="left" w:pos="3497"/>
              </w:tabs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</w:tr>
      <w:tr w:rsidR="006303F9" w:rsidRPr="001B4E53" w14:paraId="7A8071E9" w14:textId="77777777" w:rsidTr="008E2FEA">
        <w:trPr>
          <w:cantSplit/>
          <w:trHeight w:val="433"/>
          <w:jc w:val="center"/>
        </w:trPr>
        <w:tc>
          <w:tcPr>
            <w:tcW w:w="4957" w:type="dxa"/>
            <w:shd w:val="clear" w:color="auto" w:fill="auto"/>
          </w:tcPr>
          <w:p w14:paraId="12CBDE22" w14:textId="77777777" w:rsidR="006303F9" w:rsidRPr="0097762F" w:rsidRDefault="006303F9" w:rsidP="00135BFF">
            <w:pPr>
              <w:tabs>
                <w:tab w:val="left" w:pos="2507"/>
                <w:tab w:val="left" w:pos="3561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Fixed Term</w:t>
            </w:r>
            <w:r w:rsidRPr="001B4E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Part-time</w:t>
            </w:r>
            <w:r w:rsidRPr="001B4E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4E53">
              <w:rPr>
                <w:rFonts w:asciiTheme="minorHAnsi" w:hAnsiTheme="minorHAnsi"/>
                <w:i/>
                <w:sz w:val="18"/>
                <w:szCs w:val="18"/>
              </w:rPr>
              <w:t>(Contract Dates)</w:t>
            </w:r>
          </w:p>
        </w:tc>
        <w:tc>
          <w:tcPr>
            <w:tcW w:w="4664" w:type="dxa"/>
            <w:shd w:val="clear" w:color="auto" w:fill="auto"/>
          </w:tcPr>
          <w:p w14:paraId="32156996" w14:textId="77777777" w:rsidR="006303F9" w:rsidRPr="001B4E53" w:rsidRDefault="006303F9" w:rsidP="00135BFF">
            <w:pPr>
              <w:tabs>
                <w:tab w:val="left" w:pos="3497"/>
              </w:tabs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</w:tr>
      <w:tr w:rsidR="006303F9" w:rsidRPr="001B4E53" w14:paraId="5008DE0E" w14:textId="77777777" w:rsidTr="008E2FEA">
        <w:trPr>
          <w:cantSplit/>
          <w:trHeight w:val="483"/>
          <w:jc w:val="center"/>
        </w:trPr>
        <w:tc>
          <w:tcPr>
            <w:tcW w:w="4957" w:type="dxa"/>
            <w:shd w:val="clear" w:color="auto" w:fill="auto"/>
          </w:tcPr>
          <w:p w14:paraId="2C9EF05B" w14:textId="77777777" w:rsidR="006303F9" w:rsidRPr="001B4E53" w:rsidRDefault="006303F9" w:rsidP="00135BFF">
            <w:pPr>
              <w:tabs>
                <w:tab w:val="left" w:pos="2584"/>
                <w:tab w:val="left" w:pos="3677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Specified Purpose Wholetime</w:t>
            </w:r>
            <w:r w:rsidRPr="001B4E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4E53">
              <w:rPr>
                <w:rFonts w:asciiTheme="minorHAnsi" w:hAnsiTheme="minorHAnsi"/>
                <w:i/>
                <w:sz w:val="18"/>
                <w:szCs w:val="18"/>
              </w:rPr>
              <w:t>(No of Contract Hrs per wk)</w:t>
            </w:r>
          </w:p>
        </w:tc>
        <w:tc>
          <w:tcPr>
            <w:tcW w:w="4664" w:type="dxa"/>
            <w:shd w:val="clear" w:color="auto" w:fill="auto"/>
          </w:tcPr>
          <w:p w14:paraId="68779E82" w14:textId="77777777" w:rsidR="006303F9" w:rsidRPr="001B4E53" w:rsidRDefault="006303F9" w:rsidP="00135BFF">
            <w:pPr>
              <w:tabs>
                <w:tab w:val="left" w:pos="3497"/>
              </w:tabs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</w:tr>
      <w:tr w:rsidR="006303F9" w:rsidRPr="001B4E53" w14:paraId="37B779A0" w14:textId="77777777" w:rsidTr="008E2FEA">
        <w:trPr>
          <w:cantSplit/>
          <w:trHeight w:val="419"/>
          <w:jc w:val="center"/>
        </w:trPr>
        <w:tc>
          <w:tcPr>
            <w:tcW w:w="4957" w:type="dxa"/>
            <w:shd w:val="clear" w:color="auto" w:fill="auto"/>
          </w:tcPr>
          <w:p w14:paraId="7F3BB073" w14:textId="77777777" w:rsidR="006303F9" w:rsidRPr="0097762F" w:rsidRDefault="006303F9" w:rsidP="00135BFF">
            <w:pPr>
              <w:tabs>
                <w:tab w:val="left" w:pos="2584"/>
                <w:tab w:val="left" w:pos="3677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Specified Purpose Part-time</w:t>
            </w:r>
            <w:r w:rsidRPr="001B4E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4E53">
              <w:rPr>
                <w:rFonts w:asciiTheme="minorHAnsi" w:hAnsiTheme="minorHAnsi"/>
                <w:i/>
                <w:sz w:val="18"/>
                <w:szCs w:val="18"/>
              </w:rPr>
              <w:t>(No of Contract Hrs per wk)</w:t>
            </w:r>
          </w:p>
        </w:tc>
        <w:tc>
          <w:tcPr>
            <w:tcW w:w="4664" w:type="dxa"/>
            <w:shd w:val="clear" w:color="auto" w:fill="auto"/>
          </w:tcPr>
          <w:p w14:paraId="2FED252A" w14:textId="77777777" w:rsidR="006303F9" w:rsidRPr="001B4E53" w:rsidRDefault="006303F9" w:rsidP="00135BF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4C1BFE7" w14:textId="77777777" w:rsidR="00C91030" w:rsidRPr="000A08F9" w:rsidRDefault="00C91030" w:rsidP="00B542AF">
      <w:pPr>
        <w:rPr>
          <w:rFonts w:asciiTheme="minorHAnsi" w:hAnsiTheme="minorHAnsi"/>
          <w:sz w:val="20"/>
        </w:rPr>
      </w:pPr>
    </w:p>
    <w:p w14:paraId="67EBAD0C" w14:textId="77777777" w:rsidR="005A36AF" w:rsidRPr="000A08F9" w:rsidRDefault="005A36AF" w:rsidP="00B542AF">
      <w:pPr>
        <w:rPr>
          <w:rFonts w:asciiTheme="minorHAnsi" w:hAnsiTheme="minorHAnsi"/>
          <w:sz w:val="20"/>
        </w:rPr>
      </w:pPr>
    </w:p>
    <w:p w14:paraId="575AA509" w14:textId="77777777" w:rsidR="009207B5" w:rsidRPr="000A08F9" w:rsidRDefault="00C91030" w:rsidP="00B542AF">
      <w:pPr>
        <w:rPr>
          <w:rFonts w:asciiTheme="minorHAnsi" w:hAnsiTheme="minorHAnsi"/>
          <w:b/>
          <w:bCs/>
          <w:i/>
          <w:iCs/>
          <w:u w:val="single"/>
        </w:rPr>
      </w:pPr>
      <w:r w:rsidRPr="000A08F9">
        <w:rPr>
          <w:rFonts w:asciiTheme="minorHAnsi" w:hAnsiTheme="minorHAnsi"/>
          <w:b/>
          <w:bCs/>
          <w:i/>
        </w:rPr>
        <w:t>2.</w:t>
      </w:r>
      <w:r w:rsidRPr="000A08F9">
        <w:rPr>
          <w:rFonts w:asciiTheme="minorHAnsi" w:hAnsiTheme="minorHAnsi"/>
          <w:b/>
          <w:bCs/>
          <w:i/>
          <w:sz w:val="20"/>
        </w:rPr>
        <w:t xml:space="preserve"> </w:t>
      </w:r>
      <w:r w:rsidRPr="000A08F9">
        <w:rPr>
          <w:rFonts w:asciiTheme="minorHAnsi" w:hAnsiTheme="minorHAnsi"/>
          <w:b/>
          <w:bCs/>
          <w:i/>
          <w:iCs/>
        </w:rPr>
        <w:t xml:space="preserve">Details of </w:t>
      </w:r>
      <w:r w:rsidR="001757AD">
        <w:rPr>
          <w:rFonts w:asciiTheme="minorHAnsi" w:hAnsiTheme="minorHAnsi"/>
          <w:b/>
          <w:bCs/>
          <w:i/>
          <w:iCs/>
        </w:rPr>
        <w:t>Professional</w:t>
      </w:r>
      <w:r w:rsidRPr="000A08F9">
        <w:rPr>
          <w:rFonts w:asciiTheme="minorHAnsi" w:hAnsiTheme="minorHAnsi"/>
          <w:b/>
          <w:bCs/>
          <w:i/>
          <w:iCs/>
        </w:rPr>
        <w:t xml:space="preserve"> Qualifications to which this application refers:-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6"/>
        <w:gridCol w:w="5373"/>
      </w:tblGrid>
      <w:tr w:rsidR="009207B5" w:rsidRPr="000A08F9" w14:paraId="6AF126F8" w14:textId="77777777" w:rsidTr="000A1665">
        <w:tc>
          <w:tcPr>
            <w:tcW w:w="4266" w:type="dxa"/>
          </w:tcPr>
          <w:p w14:paraId="4B7A37E4" w14:textId="77777777" w:rsidR="009207B5" w:rsidRPr="000A08F9" w:rsidRDefault="009207B5" w:rsidP="00B542AF">
            <w:pPr>
              <w:rPr>
                <w:rFonts w:asciiTheme="minorHAnsi" w:hAnsiTheme="minorHAnsi"/>
                <w:b/>
                <w:sz w:val="20"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 xml:space="preserve">Name </w:t>
            </w:r>
            <w:r w:rsidR="003B3D92" w:rsidRPr="000A08F9">
              <w:rPr>
                <w:rFonts w:asciiTheme="minorHAnsi" w:hAnsiTheme="minorHAnsi"/>
                <w:b/>
                <w:sz w:val="20"/>
              </w:rPr>
              <w:t xml:space="preserve">and address </w:t>
            </w:r>
            <w:r w:rsidRPr="000A08F9">
              <w:rPr>
                <w:rFonts w:asciiTheme="minorHAnsi" w:hAnsiTheme="minorHAnsi"/>
                <w:b/>
                <w:sz w:val="20"/>
              </w:rPr>
              <w:t>of Institution:</w:t>
            </w:r>
          </w:p>
          <w:p w14:paraId="2ABEF5B4" w14:textId="77777777" w:rsidR="003B3D92" w:rsidRPr="000A08F9" w:rsidRDefault="003B3D92" w:rsidP="00B542AF">
            <w:pPr>
              <w:rPr>
                <w:rFonts w:asciiTheme="minorHAnsi" w:hAnsiTheme="minorHAnsi"/>
                <w:b/>
                <w:sz w:val="20"/>
              </w:rPr>
            </w:pPr>
          </w:p>
          <w:p w14:paraId="7AE4C5FD" w14:textId="77777777" w:rsidR="003B3D92" w:rsidRPr="000A08F9" w:rsidRDefault="003B3D92" w:rsidP="00B542A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73" w:type="dxa"/>
          </w:tcPr>
          <w:p w14:paraId="358C85AE" w14:textId="77777777" w:rsidR="009207B5" w:rsidRPr="000A08F9" w:rsidRDefault="009207B5" w:rsidP="00B542AF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9207B5" w:rsidRPr="000A08F9" w14:paraId="6DAA1442" w14:textId="77777777" w:rsidTr="000A1665">
        <w:tc>
          <w:tcPr>
            <w:tcW w:w="4266" w:type="dxa"/>
          </w:tcPr>
          <w:p w14:paraId="4070F23A" w14:textId="77777777" w:rsidR="009207B5" w:rsidRPr="000A08F9" w:rsidRDefault="009207B5" w:rsidP="00B542AF">
            <w:pPr>
              <w:rPr>
                <w:rFonts w:asciiTheme="minorHAnsi" w:hAnsiTheme="minorHAnsi"/>
                <w:b/>
                <w:sz w:val="20"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>Title of Qualification:</w:t>
            </w:r>
          </w:p>
          <w:p w14:paraId="480977E8" w14:textId="77777777" w:rsidR="003B3D92" w:rsidRPr="000A08F9" w:rsidRDefault="003B3D92" w:rsidP="00B542AF">
            <w:pPr>
              <w:rPr>
                <w:rFonts w:asciiTheme="minorHAnsi" w:hAnsiTheme="minorHAnsi"/>
                <w:b/>
                <w:sz w:val="20"/>
              </w:rPr>
            </w:pPr>
          </w:p>
          <w:p w14:paraId="2E49DB25" w14:textId="77777777" w:rsidR="003B3D92" w:rsidRPr="000A08F9" w:rsidRDefault="003B3D92" w:rsidP="00B542A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73" w:type="dxa"/>
          </w:tcPr>
          <w:p w14:paraId="6268E871" w14:textId="77777777" w:rsidR="009207B5" w:rsidRPr="000A08F9" w:rsidRDefault="009207B5" w:rsidP="00B542AF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9207B5" w:rsidRPr="000A08F9" w14:paraId="0B6F609E" w14:textId="77777777" w:rsidTr="000A1665">
        <w:tc>
          <w:tcPr>
            <w:tcW w:w="4266" w:type="dxa"/>
          </w:tcPr>
          <w:p w14:paraId="30D826AE" w14:textId="77777777" w:rsidR="009207B5" w:rsidRPr="000A08F9" w:rsidRDefault="009207B5" w:rsidP="00B542AF">
            <w:pPr>
              <w:rPr>
                <w:rFonts w:asciiTheme="minorHAnsi" w:hAnsiTheme="minorHAnsi"/>
                <w:b/>
                <w:sz w:val="20"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 xml:space="preserve">Length of Course/Programme </w:t>
            </w:r>
          </w:p>
          <w:p w14:paraId="6F50C10B" w14:textId="77777777" w:rsidR="009207B5" w:rsidRPr="000A08F9" w:rsidRDefault="009207B5" w:rsidP="00B542AF">
            <w:pPr>
              <w:rPr>
                <w:rFonts w:asciiTheme="minorHAnsi" w:hAnsiTheme="minorHAnsi"/>
                <w:b/>
                <w:sz w:val="20"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>(e.g. 3 years/4 Semesters):</w:t>
            </w:r>
          </w:p>
        </w:tc>
        <w:tc>
          <w:tcPr>
            <w:tcW w:w="5373" w:type="dxa"/>
          </w:tcPr>
          <w:p w14:paraId="080AA90D" w14:textId="77777777" w:rsidR="002F3DFA" w:rsidRPr="000A08F9" w:rsidRDefault="002F3DFA" w:rsidP="00B542AF">
            <w:pPr>
              <w:rPr>
                <w:rFonts w:asciiTheme="minorHAnsi" w:hAnsiTheme="minorHAnsi"/>
                <w:b/>
                <w:sz w:val="20"/>
              </w:rPr>
            </w:pPr>
          </w:p>
          <w:p w14:paraId="1C041A7C" w14:textId="77777777" w:rsidR="002F3DFA" w:rsidRPr="000A08F9" w:rsidRDefault="002F3DFA" w:rsidP="00B542AF">
            <w:pPr>
              <w:rPr>
                <w:rFonts w:asciiTheme="minorHAnsi" w:hAnsiTheme="minorHAnsi"/>
                <w:b/>
                <w:sz w:val="20"/>
              </w:rPr>
            </w:pPr>
          </w:p>
          <w:p w14:paraId="6478DAD1" w14:textId="77777777" w:rsidR="009207B5" w:rsidRPr="000A08F9" w:rsidRDefault="009207B5" w:rsidP="00B542AF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9207B5" w:rsidRPr="000A08F9" w14:paraId="7AB7A1E6" w14:textId="77777777" w:rsidTr="000A1665">
        <w:tc>
          <w:tcPr>
            <w:tcW w:w="4266" w:type="dxa"/>
          </w:tcPr>
          <w:p w14:paraId="4ADA34F6" w14:textId="77777777" w:rsidR="009207B5" w:rsidRPr="000A08F9" w:rsidRDefault="009207B5" w:rsidP="00B542AF">
            <w:pPr>
              <w:rPr>
                <w:rFonts w:asciiTheme="minorHAnsi" w:hAnsiTheme="minorHAnsi"/>
                <w:b/>
                <w:sz w:val="20"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 xml:space="preserve">Stage/Year of course </w:t>
            </w:r>
            <w:r w:rsidR="00850C3A" w:rsidRPr="000A08F9">
              <w:rPr>
                <w:rFonts w:asciiTheme="minorHAnsi" w:hAnsiTheme="minorHAnsi"/>
                <w:b/>
                <w:sz w:val="20"/>
              </w:rPr>
              <w:t xml:space="preserve">for which support is requested </w:t>
            </w:r>
            <w:r w:rsidRPr="000A08F9">
              <w:rPr>
                <w:rFonts w:asciiTheme="minorHAnsi" w:hAnsiTheme="minorHAnsi"/>
                <w:b/>
                <w:sz w:val="20"/>
              </w:rPr>
              <w:t>(e.g. Year1/Semester1):</w:t>
            </w:r>
          </w:p>
        </w:tc>
        <w:tc>
          <w:tcPr>
            <w:tcW w:w="5373" w:type="dxa"/>
          </w:tcPr>
          <w:p w14:paraId="302E979C" w14:textId="77777777" w:rsidR="002F3DFA" w:rsidRPr="000A08F9" w:rsidRDefault="002F3DFA" w:rsidP="00B542AF">
            <w:pPr>
              <w:rPr>
                <w:rFonts w:asciiTheme="minorHAnsi" w:hAnsiTheme="minorHAnsi"/>
                <w:b/>
                <w:sz w:val="20"/>
              </w:rPr>
            </w:pPr>
          </w:p>
          <w:p w14:paraId="067B1823" w14:textId="77777777" w:rsidR="002F3DFA" w:rsidRPr="000A08F9" w:rsidRDefault="002F3DFA" w:rsidP="00B542AF">
            <w:pPr>
              <w:rPr>
                <w:rFonts w:asciiTheme="minorHAnsi" w:hAnsiTheme="minorHAnsi"/>
                <w:b/>
                <w:sz w:val="20"/>
              </w:rPr>
            </w:pPr>
          </w:p>
          <w:p w14:paraId="3B59AFBC" w14:textId="77777777" w:rsidR="009207B5" w:rsidRPr="000A08F9" w:rsidRDefault="009207B5" w:rsidP="00B542AF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64701E" w:rsidRPr="000A08F9" w14:paraId="092318F5" w14:textId="77777777" w:rsidTr="000A1665">
        <w:tc>
          <w:tcPr>
            <w:tcW w:w="4266" w:type="dxa"/>
          </w:tcPr>
          <w:p w14:paraId="71CAF641" w14:textId="77777777" w:rsidR="00AA7BBF" w:rsidRPr="000A08F9" w:rsidRDefault="0064701E" w:rsidP="0097762F">
            <w:pPr>
              <w:rPr>
                <w:rFonts w:asciiTheme="minorHAnsi" w:hAnsiTheme="minorHAnsi"/>
                <w:b/>
                <w:sz w:val="20"/>
              </w:rPr>
            </w:pPr>
            <w:r w:rsidRPr="00AA7BBF">
              <w:rPr>
                <w:rFonts w:asciiTheme="minorHAnsi" w:hAnsiTheme="minorHAnsi"/>
                <w:b/>
                <w:sz w:val="20"/>
                <w:szCs w:val="20"/>
              </w:rPr>
              <w:t>Please provide</w:t>
            </w:r>
            <w:r w:rsidR="00B51ABB">
              <w:rPr>
                <w:rFonts w:asciiTheme="minorHAnsi" w:hAnsiTheme="minorHAnsi"/>
                <w:b/>
                <w:sz w:val="20"/>
                <w:szCs w:val="20"/>
              </w:rPr>
              <w:t>/attach</w:t>
            </w:r>
            <w:r w:rsidRPr="00AA7BB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A7BBF" w:rsidRPr="00AA7BBF">
              <w:rPr>
                <w:rFonts w:asciiTheme="minorHAnsi" w:hAnsiTheme="minorHAnsi"/>
                <w:b/>
                <w:sz w:val="20"/>
                <w:szCs w:val="20"/>
              </w:rPr>
              <w:t>evidence of</w:t>
            </w:r>
            <w:r w:rsidR="00B22C4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A7BBF" w:rsidRPr="00AA7BBF">
              <w:rPr>
                <w:rFonts w:asciiTheme="minorHAnsi" w:hAnsiTheme="minorHAnsi" w:cstheme="minorHAnsi"/>
                <w:b/>
                <w:sz w:val="20"/>
                <w:szCs w:val="20"/>
              </w:rPr>
              <w:t>satisfactory progress/achievements on the program</w:t>
            </w:r>
            <w:r w:rsidR="00B22C4E">
              <w:rPr>
                <w:rFonts w:asciiTheme="minorHAnsi" w:hAnsiTheme="minorHAnsi" w:cstheme="minorHAnsi"/>
                <w:b/>
                <w:sz w:val="20"/>
                <w:szCs w:val="20"/>
              </w:rPr>
              <w:t>me in the previous year</w:t>
            </w:r>
            <w:r w:rsidR="00AA7BBF" w:rsidRPr="00AA7B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 The assessment of progress </w:t>
            </w:r>
            <w:r w:rsidR="00B22C4E">
              <w:rPr>
                <w:rFonts w:asciiTheme="minorHAnsi" w:hAnsiTheme="minorHAnsi" w:cstheme="minorHAnsi"/>
                <w:b/>
                <w:sz w:val="20"/>
                <w:szCs w:val="20"/>
              </w:rPr>
              <w:t>can</w:t>
            </w:r>
            <w:r w:rsidR="00AA7BBF" w:rsidRPr="00AA7B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be based on a report from the Institute</w:t>
            </w:r>
            <w:r w:rsidR="00B51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A7BBF" w:rsidRPr="00AA7BBF">
              <w:rPr>
                <w:rFonts w:asciiTheme="minorHAnsi" w:hAnsiTheme="minorHAnsi" w:cstheme="minorHAnsi"/>
                <w:b/>
                <w:sz w:val="20"/>
                <w:szCs w:val="20"/>
              </w:rPr>
              <w:t>which includes a review of a Programme Panel Report or a review of actual examination results. This must be included with the Continuation of Funding Application Form</w:t>
            </w:r>
            <w:r w:rsidR="00B51AB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373" w:type="dxa"/>
          </w:tcPr>
          <w:p w14:paraId="125605A4" w14:textId="77777777" w:rsidR="0064701E" w:rsidRPr="000A08F9" w:rsidRDefault="0064701E" w:rsidP="00B542AF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22812135" w14:textId="77777777" w:rsidR="00C91030" w:rsidRPr="000A08F9" w:rsidRDefault="00C91030" w:rsidP="00B542AF">
      <w:pPr>
        <w:rPr>
          <w:rFonts w:asciiTheme="minorHAnsi" w:hAnsiTheme="minorHAnsi"/>
          <w:b/>
          <w:bCs/>
          <w:sz w:val="20"/>
        </w:rPr>
      </w:pPr>
    </w:p>
    <w:p w14:paraId="4EE3BC8E" w14:textId="77777777" w:rsidR="002812A7" w:rsidRPr="000A08F9" w:rsidRDefault="002812A7" w:rsidP="00B542AF">
      <w:pPr>
        <w:rPr>
          <w:rFonts w:asciiTheme="minorHAnsi" w:hAnsiTheme="minorHAnsi"/>
          <w:b/>
          <w:bCs/>
          <w:sz w:val="20"/>
        </w:rPr>
      </w:pPr>
    </w:p>
    <w:p w14:paraId="11C5664F" w14:textId="77777777" w:rsidR="00C91030" w:rsidRPr="000A08F9" w:rsidRDefault="002F3DFA" w:rsidP="00B542AF">
      <w:pPr>
        <w:rPr>
          <w:rFonts w:asciiTheme="minorHAnsi" w:hAnsiTheme="minorHAnsi"/>
          <w:b/>
          <w:bCs/>
          <w:i/>
          <w:iCs/>
        </w:rPr>
      </w:pPr>
      <w:r w:rsidRPr="000A08F9">
        <w:rPr>
          <w:rFonts w:asciiTheme="minorHAnsi" w:hAnsiTheme="minorHAnsi"/>
          <w:b/>
          <w:bCs/>
          <w:i/>
        </w:rPr>
        <w:t>3</w:t>
      </w:r>
      <w:r w:rsidR="00C91030" w:rsidRPr="000A08F9">
        <w:rPr>
          <w:rFonts w:asciiTheme="minorHAnsi" w:hAnsiTheme="minorHAnsi"/>
          <w:b/>
          <w:bCs/>
          <w:i/>
        </w:rPr>
        <w:t xml:space="preserve">. </w:t>
      </w:r>
      <w:r w:rsidR="00C91030" w:rsidRPr="000A08F9">
        <w:rPr>
          <w:rFonts w:asciiTheme="minorHAnsi" w:hAnsiTheme="minorHAnsi"/>
          <w:b/>
          <w:bCs/>
          <w:i/>
          <w:iCs/>
        </w:rPr>
        <w:t>Fee Details:-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1812"/>
        <w:gridCol w:w="2131"/>
        <w:gridCol w:w="3215"/>
      </w:tblGrid>
      <w:tr w:rsidR="00FD295B" w:rsidRPr="000A08F9" w14:paraId="49038F48" w14:textId="77777777" w:rsidTr="00677057">
        <w:tc>
          <w:tcPr>
            <w:tcW w:w="2448" w:type="dxa"/>
          </w:tcPr>
          <w:p w14:paraId="5CF2AC8E" w14:textId="77777777" w:rsidR="00FD295B" w:rsidRPr="000A08F9" w:rsidRDefault="00C520C1" w:rsidP="00B542AF">
            <w:pPr>
              <w:rPr>
                <w:rFonts w:asciiTheme="minorHAnsi" w:hAnsiTheme="minorHAnsi"/>
                <w:b/>
                <w:sz w:val="20"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>Tuition Fees</w:t>
            </w:r>
            <w:r w:rsidR="001757AD">
              <w:rPr>
                <w:rFonts w:asciiTheme="minorHAnsi" w:hAnsiTheme="minorHAnsi"/>
                <w:b/>
                <w:sz w:val="20"/>
              </w:rPr>
              <w:t xml:space="preserve"> Per year</w:t>
            </w:r>
            <w:r w:rsidR="00FD295B" w:rsidRPr="000A08F9">
              <w:rPr>
                <w:rFonts w:asciiTheme="minorHAnsi" w:hAnsiTheme="minorHAnsi"/>
                <w:b/>
                <w:sz w:val="20"/>
              </w:rPr>
              <w:t xml:space="preserve">: </w:t>
            </w:r>
            <w:r w:rsidRPr="000A08F9">
              <w:rPr>
                <w:rFonts w:asciiTheme="minorHAnsi" w:hAnsiTheme="minorHAnsi"/>
                <w:b/>
                <w:sz w:val="20"/>
              </w:rPr>
              <w:t xml:space="preserve"> Euro €</w:t>
            </w:r>
          </w:p>
          <w:p w14:paraId="64D2A4D7" w14:textId="77777777" w:rsidR="00C520C1" w:rsidRPr="000A08F9" w:rsidRDefault="00C520C1" w:rsidP="00B542AF">
            <w:pPr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  <w:r w:rsidRPr="000A08F9"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  <w:t>If other currency – please specify</w:t>
            </w:r>
          </w:p>
          <w:p w14:paraId="000AC378" w14:textId="77777777" w:rsidR="00C32EF2" w:rsidRPr="000A08F9" w:rsidRDefault="00C32EF2" w:rsidP="00B542AF">
            <w:pPr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12" w:type="dxa"/>
          </w:tcPr>
          <w:p w14:paraId="37F993A2" w14:textId="77777777" w:rsidR="00FD295B" w:rsidRPr="000A08F9" w:rsidRDefault="00FD295B" w:rsidP="00677057">
            <w:pPr>
              <w:pStyle w:val="Heading3"/>
              <w:framePr w:wrap="around"/>
              <w:jc w:val="left"/>
              <w:rPr>
                <w:rFonts w:asciiTheme="minorHAnsi" w:hAnsiTheme="minorHAnsi"/>
                <w:iCs/>
              </w:rPr>
            </w:pPr>
          </w:p>
        </w:tc>
        <w:tc>
          <w:tcPr>
            <w:tcW w:w="2131" w:type="dxa"/>
          </w:tcPr>
          <w:p w14:paraId="7CA17ACD" w14:textId="77777777" w:rsidR="00FD295B" w:rsidRPr="000A08F9" w:rsidRDefault="00FD295B" w:rsidP="00B542AF">
            <w:pPr>
              <w:rPr>
                <w:rFonts w:asciiTheme="minorHAnsi" w:hAnsiTheme="minorHAnsi"/>
                <w:b/>
                <w:sz w:val="20"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 xml:space="preserve">Period Covered </w:t>
            </w:r>
          </w:p>
          <w:p w14:paraId="59F106DA" w14:textId="77777777" w:rsidR="00FD295B" w:rsidRPr="000A08F9" w:rsidRDefault="00982B9D" w:rsidP="00601320">
            <w:pPr>
              <w:rPr>
                <w:rFonts w:asciiTheme="minorHAnsi" w:hAnsiTheme="minorHAnsi"/>
                <w:b/>
                <w:bCs/>
                <w:iCs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>(e.g. 20</w:t>
            </w:r>
            <w:r w:rsidR="00601320">
              <w:rPr>
                <w:rFonts w:asciiTheme="minorHAnsi" w:hAnsiTheme="minorHAnsi"/>
                <w:b/>
                <w:sz w:val="20"/>
              </w:rPr>
              <w:t>20</w:t>
            </w:r>
            <w:r w:rsidRPr="000A08F9">
              <w:rPr>
                <w:rFonts w:asciiTheme="minorHAnsi" w:hAnsiTheme="minorHAnsi"/>
                <w:b/>
                <w:sz w:val="20"/>
              </w:rPr>
              <w:t>/20</w:t>
            </w:r>
            <w:r w:rsidR="00601320">
              <w:rPr>
                <w:rFonts w:asciiTheme="minorHAnsi" w:hAnsiTheme="minorHAnsi"/>
                <w:b/>
                <w:sz w:val="20"/>
              </w:rPr>
              <w:t>21</w:t>
            </w:r>
            <w:r w:rsidR="00FD295B" w:rsidRPr="000A08F9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3215" w:type="dxa"/>
          </w:tcPr>
          <w:p w14:paraId="0EA0C71E" w14:textId="77777777" w:rsidR="00FD295B" w:rsidRPr="000A08F9" w:rsidRDefault="00FD295B" w:rsidP="00B542AF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FD295B" w:rsidRPr="000A08F9" w14:paraId="4020277B" w14:textId="77777777" w:rsidTr="00677057">
        <w:tc>
          <w:tcPr>
            <w:tcW w:w="2448" w:type="dxa"/>
          </w:tcPr>
          <w:p w14:paraId="289C9EA4" w14:textId="77777777" w:rsidR="00FD295B" w:rsidRPr="000A08F9" w:rsidRDefault="00FD295B" w:rsidP="00B542AF">
            <w:pPr>
              <w:rPr>
                <w:rFonts w:asciiTheme="minorHAnsi" w:hAnsiTheme="minorHAnsi"/>
                <w:b/>
                <w:sz w:val="20"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>Examination Fees</w:t>
            </w:r>
            <w:r w:rsidR="00C520C1" w:rsidRPr="000A08F9">
              <w:rPr>
                <w:rFonts w:asciiTheme="minorHAnsi" w:hAnsiTheme="minorHAnsi"/>
                <w:b/>
                <w:sz w:val="20"/>
              </w:rPr>
              <w:t>: Eur</w:t>
            </w:r>
            <w:r w:rsidR="00194AFC" w:rsidRPr="000A08F9">
              <w:rPr>
                <w:rFonts w:asciiTheme="minorHAnsi" w:hAnsiTheme="minorHAnsi"/>
                <w:b/>
                <w:sz w:val="20"/>
              </w:rPr>
              <w:t>o</w:t>
            </w:r>
            <w:r w:rsidR="00C520C1" w:rsidRPr="000A08F9">
              <w:rPr>
                <w:rFonts w:asciiTheme="minorHAnsi" w:hAnsiTheme="minorHAnsi"/>
                <w:b/>
                <w:sz w:val="20"/>
              </w:rPr>
              <w:t xml:space="preserve"> €</w:t>
            </w:r>
          </w:p>
          <w:p w14:paraId="1B7EB91F" w14:textId="77777777" w:rsidR="00C520C1" w:rsidRPr="000A08F9" w:rsidRDefault="00C520C1" w:rsidP="00B542AF">
            <w:pPr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  <w:r w:rsidRPr="000A08F9"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  <w:t>If other currency – please specify</w:t>
            </w:r>
          </w:p>
          <w:p w14:paraId="67908EEF" w14:textId="77777777" w:rsidR="00C32EF2" w:rsidRDefault="00C32EF2" w:rsidP="00B542AF">
            <w:pPr>
              <w:rPr>
                <w:rFonts w:asciiTheme="minorHAnsi" w:hAnsiTheme="minorHAnsi"/>
                <w:b/>
                <w:bCs/>
                <w:iCs/>
              </w:rPr>
            </w:pPr>
          </w:p>
          <w:p w14:paraId="2FC85B44" w14:textId="77777777" w:rsidR="005164BD" w:rsidRPr="000A08F9" w:rsidRDefault="005164BD" w:rsidP="00B542AF">
            <w:pPr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812" w:type="dxa"/>
          </w:tcPr>
          <w:p w14:paraId="3461FD85" w14:textId="77777777" w:rsidR="00FD295B" w:rsidRPr="000A08F9" w:rsidRDefault="00FD295B" w:rsidP="00B542AF">
            <w:pPr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2131" w:type="dxa"/>
          </w:tcPr>
          <w:p w14:paraId="2E47AB8A" w14:textId="77777777" w:rsidR="00FD295B" w:rsidRPr="000A08F9" w:rsidRDefault="00FD295B" w:rsidP="00B542AF">
            <w:pPr>
              <w:rPr>
                <w:rFonts w:asciiTheme="minorHAnsi" w:hAnsiTheme="minorHAnsi"/>
                <w:b/>
                <w:bCs/>
                <w:iCs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>Period Covered</w:t>
            </w:r>
          </w:p>
        </w:tc>
        <w:tc>
          <w:tcPr>
            <w:tcW w:w="3215" w:type="dxa"/>
          </w:tcPr>
          <w:p w14:paraId="0E8C86E8" w14:textId="77777777" w:rsidR="00FD295B" w:rsidRPr="000A08F9" w:rsidRDefault="00FD295B" w:rsidP="00B542AF">
            <w:pPr>
              <w:rPr>
                <w:rFonts w:asciiTheme="minorHAnsi" w:hAnsiTheme="minorHAnsi"/>
                <w:bCs/>
                <w:iCs/>
              </w:rPr>
            </w:pPr>
          </w:p>
        </w:tc>
      </w:tr>
    </w:tbl>
    <w:p w14:paraId="2C97722D" w14:textId="77777777" w:rsidR="00C91030" w:rsidRDefault="00C91030" w:rsidP="00B542AF">
      <w:pPr>
        <w:rPr>
          <w:rFonts w:asciiTheme="minorHAnsi" w:hAnsiTheme="minorHAnsi"/>
          <w:b/>
          <w:sz w:val="20"/>
        </w:rPr>
      </w:pPr>
      <w:r w:rsidRPr="000A08F9">
        <w:rPr>
          <w:rFonts w:asciiTheme="minorHAnsi" w:hAnsiTheme="minorHAnsi"/>
          <w:b/>
          <w:sz w:val="20"/>
        </w:rPr>
        <w:t xml:space="preserve">(Refunds will be payable on </w:t>
      </w:r>
      <w:r w:rsidR="00C904FA" w:rsidRPr="000A08F9">
        <w:rPr>
          <w:rFonts w:asciiTheme="minorHAnsi" w:hAnsiTheme="minorHAnsi"/>
          <w:b/>
          <w:sz w:val="20"/>
        </w:rPr>
        <w:t xml:space="preserve">successful completion of each year/semester of the programme and on </w:t>
      </w:r>
      <w:r w:rsidRPr="000A08F9">
        <w:rPr>
          <w:rFonts w:asciiTheme="minorHAnsi" w:hAnsiTheme="minorHAnsi"/>
          <w:b/>
          <w:sz w:val="20"/>
        </w:rPr>
        <w:t xml:space="preserve">submission of </w:t>
      </w:r>
      <w:r w:rsidR="002F3DFA" w:rsidRPr="000A08F9">
        <w:rPr>
          <w:rFonts w:asciiTheme="minorHAnsi" w:hAnsiTheme="minorHAnsi"/>
          <w:b/>
          <w:sz w:val="20"/>
        </w:rPr>
        <w:t xml:space="preserve">completed application for payment of approved funding (Form Ref: FS3) together with receipts or evidence of fees </w:t>
      </w:r>
      <w:r w:rsidR="00C904FA" w:rsidRPr="000A08F9">
        <w:rPr>
          <w:rFonts w:asciiTheme="minorHAnsi" w:hAnsiTheme="minorHAnsi"/>
          <w:b/>
          <w:sz w:val="20"/>
        </w:rPr>
        <w:t>paid</w:t>
      </w:r>
      <w:r w:rsidRPr="000A08F9">
        <w:rPr>
          <w:rFonts w:asciiTheme="minorHAnsi" w:hAnsiTheme="minorHAnsi"/>
          <w:b/>
          <w:sz w:val="20"/>
        </w:rPr>
        <w:t>)</w:t>
      </w:r>
    </w:p>
    <w:p w14:paraId="4903EFAE" w14:textId="77777777" w:rsidR="007C0959" w:rsidRDefault="007C0959" w:rsidP="00B542AF">
      <w:pPr>
        <w:rPr>
          <w:rFonts w:asciiTheme="minorHAnsi" w:hAnsiTheme="minorHAnsi"/>
          <w:b/>
          <w:sz w:val="20"/>
        </w:rPr>
      </w:pPr>
    </w:p>
    <w:p w14:paraId="370EBD0E" w14:textId="77777777" w:rsidR="007C0959" w:rsidRPr="000A08F9" w:rsidRDefault="007C0959" w:rsidP="00B542AF">
      <w:pPr>
        <w:rPr>
          <w:rFonts w:asciiTheme="minorHAnsi" w:hAnsiTheme="minorHAnsi"/>
          <w:sz w:val="20"/>
        </w:rPr>
      </w:pPr>
    </w:p>
    <w:p w14:paraId="4B778991" w14:textId="77777777" w:rsidR="005A1588" w:rsidRPr="000A08F9" w:rsidRDefault="00D418BF" w:rsidP="00B542AF">
      <w:pPr>
        <w:rPr>
          <w:rFonts w:asciiTheme="minorHAnsi" w:hAnsiTheme="minorHAnsi"/>
          <w:b/>
          <w:bCs/>
          <w:i/>
          <w:iCs/>
          <w:u w:val="single"/>
        </w:rPr>
      </w:pPr>
      <w:r w:rsidRPr="000A08F9">
        <w:rPr>
          <w:rFonts w:asciiTheme="minorHAnsi" w:hAnsiTheme="minorHAnsi"/>
          <w:b/>
          <w:bCs/>
          <w:i/>
          <w:iCs/>
        </w:rPr>
        <w:t>4.</w:t>
      </w:r>
      <w:r w:rsidR="00C91030" w:rsidRPr="000A08F9">
        <w:rPr>
          <w:rFonts w:asciiTheme="minorHAnsi" w:hAnsiTheme="minorHAnsi"/>
          <w:b/>
          <w:bCs/>
          <w:i/>
          <w:iCs/>
        </w:rPr>
        <w:t xml:space="preserve"> </w:t>
      </w:r>
      <w:r w:rsidR="00C91030" w:rsidRPr="000A08F9">
        <w:rPr>
          <w:rFonts w:asciiTheme="minorHAnsi" w:hAnsiTheme="minorHAnsi"/>
          <w:b/>
          <w:bCs/>
          <w:i/>
          <w:iCs/>
          <w:u w:val="single"/>
        </w:rPr>
        <w:t>Declaration:</w:t>
      </w:r>
      <w:r w:rsidR="002F0E49" w:rsidRPr="000A08F9">
        <w:rPr>
          <w:rFonts w:asciiTheme="minorHAnsi" w:hAnsiTheme="minorHAnsi"/>
          <w:b/>
          <w:bCs/>
          <w:i/>
          <w:iCs/>
          <w:u w:val="single"/>
        </w:rPr>
        <w:t>-</w:t>
      </w:r>
    </w:p>
    <w:p w14:paraId="43E56474" w14:textId="77777777" w:rsidR="00C32EF2" w:rsidRPr="000A08F9" w:rsidRDefault="00C32EF2" w:rsidP="00B542AF">
      <w:pPr>
        <w:rPr>
          <w:rFonts w:asciiTheme="minorHAnsi" w:hAnsiTheme="minorHAnsi"/>
          <w:b/>
          <w:bCs/>
          <w:i/>
          <w:iCs/>
          <w:u w:val="single"/>
        </w:rPr>
      </w:pPr>
    </w:p>
    <w:p w14:paraId="524B9BBE" w14:textId="77777777" w:rsidR="00C80445" w:rsidRPr="001B4E53" w:rsidRDefault="00C80445" w:rsidP="00C80445">
      <w:pPr>
        <w:pStyle w:val="ListParagraph"/>
        <w:numPr>
          <w:ilvl w:val="0"/>
          <w:numId w:val="1"/>
        </w:numPr>
        <w:ind w:left="357" w:hanging="357"/>
        <w:rPr>
          <w:rFonts w:asciiTheme="minorHAnsi" w:hAnsiTheme="minorHAnsi"/>
          <w:sz w:val="20"/>
        </w:rPr>
      </w:pPr>
      <w:r w:rsidRPr="001B4E53">
        <w:rPr>
          <w:rFonts w:asciiTheme="minorHAnsi" w:hAnsiTheme="minorHAnsi"/>
          <w:sz w:val="20"/>
        </w:rPr>
        <w:t xml:space="preserve">I wish to apply for fee support for the </w:t>
      </w:r>
      <w:r>
        <w:rPr>
          <w:rFonts w:asciiTheme="minorHAnsi" w:hAnsiTheme="minorHAnsi"/>
          <w:sz w:val="20"/>
        </w:rPr>
        <w:t>continuation of my studies towards the above professional qualification</w:t>
      </w:r>
      <w:r w:rsidRPr="001B4E53">
        <w:rPr>
          <w:rFonts w:asciiTheme="minorHAnsi" w:hAnsiTheme="minorHAnsi"/>
          <w:sz w:val="20"/>
        </w:rPr>
        <w:t xml:space="preserve">.  </w:t>
      </w:r>
    </w:p>
    <w:p w14:paraId="39A2AD8D" w14:textId="77777777" w:rsidR="00C80445" w:rsidRPr="001B4E53" w:rsidRDefault="00C80445" w:rsidP="00C80445">
      <w:pPr>
        <w:ind w:left="357" w:hanging="357"/>
        <w:rPr>
          <w:rFonts w:asciiTheme="minorHAnsi" w:hAnsiTheme="minorHAnsi"/>
          <w:sz w:val="20"/>
        </w:rPr>
      </w:pPr>
    </w:p>
    <w:p w14:paraId="30E8D8C9" w14:textId="365FE804" w:rsidR="00C80445" w:rsidRPr="001B4E53" w:rsidRDefault="00C80445" w:rsidP="00C80445">
      <w:pPr>
        <w:pStyle w:val="ListParagraph"/>
        <w:numPr>
          <w:ilvl w:val="0"/>
          <w:numId w:val="1"/>
        </w:numPr>
        <w:ind w:left="357" w:hanging="357"/>
        <w:rPr>
          <w:rFonts w:asciiTheme="minorHAnsi" w:hAnsiTheme="minorHAnsi"/>
          <w:i/>
          <w:sz w:val="20"/>
        </w:rPr>
      </w:pPr>
      <w:r w:rsidRPr="001B4E53">
        <w:rPr>
          <w:rFonts w:asciiTheme="minorHAnsi" w:hAnsiTheme="minorHAnsi"/>
          <w:sz w:val="20"/>
        </w:rPr>
        <w:t xml:space="preserve">I confirm that these fees will not be recouped from any other employer or source </w:t>
      </w:r>
      <w:r w:rsidRPr="001B4E53">
        <w:rPr>
          <w:rFonts w:asciiTheme="minorHAnsi" w:hAnsiTheme="minorHAnsi"/>
          <w:b/>
          <w:i/>
          <w:sz w:val="20"/>
        </w:rPr>
        <w:t>or</w:t>
      </w:r>
      <w:r w:rsidRPr="001B4E53">
        <w:rPr>
          <w:rFonts w:asciiTheme="minorHAnsi" w:hAnsiTheme="minorHAnsi"/>
          <w:i/>
          <w:sz w:val="20"/>
        </w:rPr>
        <w:t xml:space="preserve"> </w:t>
      </w:r>
      <w:r w:rsidRPr="001B4E53">
        <w:rPr>
          <w:rFonts w:asciiTheme="minorHAnsi" w:hAnsiTheme="minorHAnsi"/>
          <w:sz w:val="20"/>
        </w:rPr>
        <w:t xml:space="preserve">I am in receipt of partial support from another employer or source and I have attached documentary details </w:t>
      </w:r>
      <w:r w:rsidRPr="001B4E53">
        <w:rPr>
          <w:rFonts w:asciiTheme="minorHAnsi" w:hAnsiTheme="minorHAnsi"/>
          <w:i/>
          <w:sz w:val="20"/>
        </w:rPr>
        <w:t xml:space="preserve">(Delete as appropriate) (Ref: </w:t>
      </w:r>
      <w:r w:rsidR="00436848">
        <w:rPr>
          <w:rFonts w:asciiTheme="minorHAnsi" w:hAnsiTheme="minorHAnsi"/>
          <w:i/>
          <w:sz w:val="20"/>
        </w:rPr>
        <w:t>6.3</w:t>
      </w:r>
      <w:r w:rsidRPr="001B4E53">
        <w:rPr>
          <w:rFonts w:asciiTheme="minorHAnsi" w:hAnsiTheme="minorHAnsi"/>
          <w:i/>
          <w:sz w:val="20"/>
        </w:rPr>
        <w:t>(</w:t>
      </w:r>
      <w:r w:rsidR="00436848">
        <w:rPr>
          <w:rFonts w:asciiTheme="minorHAnsi" w:hAnsiTheme="minorHAnsi"/>
          <w:i/>
          <w:sz w:val="20"/>
        </w:rPr>
        <w:t>b</w:t>
      </w:r>
      <w:r w:rsidRPr="001B4E53">
        <w:rPr>
          <w:rFonts w:asciiTheme="minorHAnsi" w:hAnsiTheme="minorHAnsi"/>
          <w:i/>
          <w:sz w:val="20"/>
        </w:rPr>
        <w:t>) of Fee Support Policy)</w:t>
      </w:r>
    </w:p>
    <w:p w14:paraId="6FD15356" w14:textId="77777777" w:rsidR="00C80445" w:rsidRPr="001B4E53" w:rsidRDefault="00C80445" w:rsidP="00C80445">
      <w:pPr>
        <w:pStyle w:val="ListParagraph"/>
        <w:rPr>
          <w:rFonts w:asciiTheme="minorHAnsi" w:hAnsiTheme="minorHAnsi"/>
          <w:sz w:val="20"/>
        </w:rPr>
      </w:pPr>
    </w:p>
    <w:p w14:paraId="4C76EC8C" w14:textId="06F13127" w:rsidR="00C80445" w:rsidRPr="00521D0D" w:rsidRDefault="00C80445" w:rsidP="00C80445">
      <w:pPr>
        <w:numPr>
          <w:ilvl w:val="0"/>
          <w:numId w:val="1"/>
        </w:numPr>
        <w:ind w:left="360"/>
        <w:rPr>
          <w:rFonts w:asciiTheme="minorHAnsi" w:hAnsiTheme="minorHAnsi"/>
          <w:sz w:val="20"/>
        </w:rPr>
      </w:pPr>
      <w:r w:rsidRPr="00521D0D">
        <w:rPr>
          <w:rFonts w:asciiTheme="minorHAnsi" w:hAnsiTheme="minorHAnsi"/>
          <w:sz w:val="20"/>
        </w:rPr>
        <w:t>I confirm that I have read the Fee Support Policy</w:t>
      </w:r>
      <w:r w:rsidR="00436848">
        <w:rPr>
          <w:rFonts w:asciiTheme="minorHAnsi" w:hAnsiTheme="minorHAnsi"/>
          <w:sz w:val="20"/>
        </w:rPr>
        <w:t xml:space="preserve"> and Procedures</w:t>
      </w:r>
      <w:r w:rsidRPr="00521D0D">
        <w:rPr>
          <w:rFonts w:asciiTheme="minorHAnsi" w:hAnsiTheme="minorHAnsi"/>
          <w:sz w:val="20"/>
        </w:rPr>
        <w:t xml:space="preserve"> and that I have noted the conditions and criteria set</w:t>
      </w:r>
      <w:r w:rsidR="00436848">
        <w:rPr>
          <w:rFonts w:asciiTheme="minorHAnsi" w:hAnsiTheme="minorHAnsi"/>
          <w:sz w:val="20"/>
        </w:rPr>
        <w:t>.</w:t>
      </w:r>
    </w:p>
    <w:p w14:paraId="095D9CB1" w14:textId="77777777" w:rsidR="00C80445" w:rsidRPr="00521D0D" w:rsidRDefault="00C80445" w:rsidP="00C80445">
      <w:pPr>
        <w:rPr>
          <w:rFonts w:asciiTheme="minorHAnsi" w:hAnsiTheme="minorHAnsi"/>
          <w:sz w:val="20"/>
        </w:rPr>
      </w:pPr>
    </w:p>
    <w:p w14:paraId="6750E001" w14:textId="70BEBCC8" w:rsidR="00C80445" w:rsidRPr="00521D0D" w:rsidRDefault="00C80445" w:rsidP="00C80445">
      <w:pPr>
        <w:numPr>
          <w:ilvl w:val="0"/>
          <w:numId w:val="1"/>
        </w:numPr>
        <w:ind w:left="360"/>
        <w:rPr>
          <w:rFonts w:asciiTheme="minorHAnsi" w:hAnsiTheme="minorHAnsi"/>
          <w:sz w:val="20"/>
        </w:rPr>
      </w:pPr>
      <w:r w:rsidRPr="00521D0D">
        <w:rPr>
          <w:rFonts w:asciiTheme="minorHAnsi" w:hAnsiTheme="minorHAnsi"/>
          <w:sz w:val="20"/>
        </w:rPr>
        <w:t>I certify that I will comply with all of the conditions of the Policy</w:t>
      </w:r>
      <w:r w:rsidR="00436848">
        <w:rPr>
          <w:rFonts w:asciiTheme="minorHAnsi" w:hAnsiTheme="minorHAnsi"/>
          <w:sz w:val="20"/>
        </w:rPr>
        <w:t xml:space="preserve"> and Procedures</w:t>
      </w:r>
      <w:r w:rsidRPr="00521D0D">
        <w:rPr>
          <w:rFonts w:asciiTheme="minorHAnsi" w:hAnsiTheme="minorHAnsi"/>
          <w:sz w:val="20"/>
        </w:rPr>
        <w:t xml:space="preserve">. </w:t>
      </w:r>
      <w:r w:rsidRPr="00521D0D">
        <w:rPr>
          <w:rFonts w:asciiTheme="minorHAnsi" w:hAnsiTheme="minorHAnsi"/>
          <w:sz w:val="20"/>
        </w:rPr>
        <w:br/>
      </w:r>
    </w:p>
    <w:p w14:paraId="24AE7EED" w14:textId="02D3DFC1" w:rsidR="00C80445" w:rsidRPr="0097762F" w:rsidRDefault="00C80445" w:rsidP="00C80445">
      <w:pPr>
        <w:numPr>
          <w:ilvl w:val="0"/>
          <w:numId w:val="1"/>
        </w:numPr>
        <w:ind w:left="360"/>
        <w:rPr>
          <w:rFonts w:asciiTheme="minorHAnsi" w:hAnsiTheme="minorHAnsi"/>
          <w:sz w:val="20"/>
        </w:rPr>
      </w:pPr>
      <w:r w:rsidRPr="00521D0D">
        <w:rPr>
          <w:rFonts w:asciiTheme="minorHAnsi" w:hAnsiTheme="minorHAnsi"/>
          <w:sz w:val="20"/>
        </w:rPr>
        <w:t xml:space="preserve">I agree with the requirement for the repayment of fees under section </w:t>
      </w:r>
      <w:r w:rsidR="00436848">
        <w:rPr>
          <w:rFonts w:asciiTheme="minorHAnsi" w:hAnsiTheme="minorHAnsi"/>
          <w:sz w:val="20"/>
        </w:rPr>
        <w:t xml:space="preserve">6.3 </w:t>
      </w:r>
      <w:r w:rsidR="00436848" w:rsidRPr="00436848">
        <w:rPr>
          <w:rFonts w:asciiTheme="minorHAnsi" w:hAnsiTheme="minorHAnsi"/>
          <w:i/>
          <w:iCs/>
          <w:sz w:val="20"/>
        </w:rPr>
        <w:t>(d &amp; e)</w:t>
      </w:r>
      <w:r w:rsidRPr="00521D0D">
        <w:rPr>
          <w:rFonts w:asciiTheme="minorHAnsi" w:hAnsiTheme="minorHAnsi"/>
          <w:sz w:val="20"/>
        </w:rPr>
        <w:t xml:space="preserve"> of the Fee Support Policy should I leave TU Dublin.</w:t>
      </w:r>
    </w:p>
    <w:p w14:paraId="5548078A" w14:textId="77777777" w:rsidR="005A1588" w:rsidRPr="000A08F9" w:rsidRDefault="005A1588" w:rsidP="00B542AF">
      <w:pPr>
        <w:pStyle w:val="ListParagraph"/>
        <w:ind w:left="0"/>
        <w:rPr>
          <w:rFonts w:asciiTheme="minorHAnsi" w:hAnsiTheme="minorHAnsi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340"/>
        <w:gridCol w:w="1080"/>
        <w:gridCol w:w="3918"/>
      </w:tblGrid>
      <w:tr w:rsidR="00FD295B" w:rsidRPr="000A08F9" w14:paraId="722962C6" w14:textId="77777777" w:rsidTr="00677057">
        <w:tc>
          <w:tcPr>
            <w:tcW w:w="2268" w:type="dxa"/>
          </w:tcPr>
          <w:p w14:paraId="475610E0" w14:textId="77777777" w:rsidR="00934EC2" w:rsidRPr="000A08F9" w:rsidRDefault="00934EC2" w:rsidP="00B542AF">
            <w:pPr>
              <w:rPr>
                <w:rFonts w:asciiTheme="minorHAnsi" w:hAnsiTheme="minorHAnsi"/>
                <w:b/>
                <w:sz w:val="20"/>
              </w:rPr>
            </w:pPr>
          </w:p>
          <w:p w14:paraId="4BD22FC0" w14:textId="77777777" w:rsidR="00FD295B" w:rsidRPr="000A08F9" w:rsidRDefault="00FD295B" w:rsidP="00B542AF">
            <w:pPr>
              <w:rPr>
                <w:rFonts w:asciiTheme="minorHAnsi" w:hAnsiTheme="minorHAnsi"/>
                <w:b/>
                <w:sz w:val="20"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>Signed</w:t>
            </w:r>
          </w:p>
          <w:p w14:paraId="597EB270" w14:textId="77777777" w:rsidR="00A54245" w:rsidRPr="000A08F9" w:rsidRDefault="00A54245" w:rsidP="00B542AF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0A08F9">
              <w:rPr>
                <w:rFonts w:asciiTheme="minorHAnsi" w:hAnsiTheme="minorHAnsi"/>
                <w:b/>
                <w:i/>
                <w:sz w:val="16"/>
                <w:szCs w:val="16"/>
              </w:rPr>
              <w:lastRenderedPageBreak/>
              <w:t>(original signature required)</w:t>
            </w:r>
          </w:p>
          <w:p w14:paraId="6C905CC9" w14:textId="77777777" w:rsidR="00C32EF2" w:rsidRPr="000A08F9" w:rsidRDefault="00C32EF2" w:rsidP="00B542AF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2340" w:type="dxa"/>
          </w:tcPr>
          <w:p w14:paraId="79446CA6" w14:textId="77777777" w:rsidR="00FD295B" w:rsidRPr="000A08F9" w:rsidRDefault="00FD295B" w:rsidP="00B542A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</w:tcPr>
          <w:p w14:paraId="51091038" w14:textId="77777777" w:rsidR="00934EC2" w:rsidRPr="000A08F9" w:rsidRDefault="00934EC2" w:rsidP="00B542AF">
            <w:pPr>
              <w:rPr>
                <w:rFonts w:asciiTheme="minorHAnsi" w:hAnsiTheme="minorHAnsi"/>
                <w:b/>
                <w:sz w:val="20"/>
              </w:rPr>
            </w:pPr>
          </w:p>
          <w:p w14:paraId="63C00E2E" w14:textId="77777777" w:rsidR="00FD295B" w:rsidRPr="000A08F9" w:rsidRDefault="00FD295B" w:rsidP="00B542AF">
            <w:pPr>
              <w:rPr>
                <w:rFonts w:asciiTheme="minorHAnsi" w:hAnsiTheme="minorHAnsi"/>
                <w:b/>
                <w:sz w:val="20"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>Date</w:t>
            </w:r>
          </w:p>
        </w:tc>
        <w:tc>
          <w:tcPr>
            <w:tcW w:w="3918" w:type="dxa"/>
          </w:tcPr>
          <w:p w14:paraId="59ECF2BF" w14:textId="77777777" w:rsidR="00FD295B" w:rsidRPr="000A08F9" w:rsidRDefault="00FD295B" w:rsidP="00B542A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8BF3A85" w14:textId="77777777" w:rsidR="00C91030" w:rsidRPr="000A08F9" w:rsidRDefault="00D418BF" w:rsidP="00B542AF">
      <w:pPr>
        <w:rPr>
          <w:rFonts w:asciiTheme="minorHAnsi" w:hAnsiTheme="minorHAnsi"/>
          <w:b/>
          <w:bCs/>
          <w:i/>
          <w:iCs/>
        </w:rPr>
      </w:pPr>
      <w:r w:rsidRPr="000A08F9">
        <w:rPr>
          <w:rFonts w:asciiTheme="minorHAnsi" w:hAnsiTheme="minorHAnsi"/>
          <w:b/>
          <w:bCs/>
          <w:i/>
          <w:iCs/>
        </w:rPr>
        <w:t xml:space="preserve">5. </w:t>
      </w:r>
      <w:r w:rsidR="00C91030" w:rsidRPr="000A08F9">
        <w:rPr>
          <w:rFonts w:asciiTheme="minorHAnsi" w:hAnsiTheme="minorHAnsi"/>
          <w:b/>
          <w:bCs/>
          <w:i/>
          <w:iCs/>
        </w:rPr>
        <w:t xml:space="preserve">Recommendation of </w:t>
      </w:r>
      <w:r w:rsidR="001757AD">
        <w:rPr>
          <w:rFonts w:asciiTheme="minorHAnsi" w:hAnsiTheme="minorHAnsi"/>
          <w:b/>
          <w:bCs/>
          <w:i/>
          <w:iCs/>
        </w:rPr>
        <w:t>Line</w:t>
      </w:r>
      <w:r w:rsidR="00C91030" w:rsidRPr="000A08F9">
        <w:rPr>
          <w:rFonts w:asciiTheme="minorHAnsi" w:hAnsiTheme="minorHAnsi"/>
          <w:b/>
          <w:bCs/>
          <w:i/>
          <w:iCs/>
        </w:rPr>
        <w:t xml:space="preserve"> Manager</w:t>
      </w:r>
      <w:r w:rsidR="002F0E49" w:rsidRPr="000A08F9">
        <w:rPr>
          <w:rFonts w:asciiTheme="minorHAnsi" w:hAnsiTheme="minorHAnsi"/>
          <w:b/>
          <w:bCs/>
          <w:i/>
          <w:iCs/>
        </w:rPr>
        <w:t>:-</w:t>
      </w:r>
    </w:p>
    <w:p w14:paraId="1B34CC12" w14:textId="77777777" w:rsidR="00D418BF" w:rsidRPr="000A08F9" w:rsidRDefault="00D418BF" w:rsidP="00B542AF">
      <w:pPr>
        <w:rPr>
          <w:rFonts w:asciiTheme="minorHAnsi" w:hAnsiTheme="minorHAnsi"/>
          <w:b/>
          <w:bCs/>
          <w:i/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335"/>
        <w:gridCol w:w="1980"/>
        <w:gridCol w:w="3198"/>
      </w:tblGrid>
      <w:tr w:rsidR="00641657" w:rsidRPr="000A08F9" w14:paraId="219629B4" w14:textId="77777777" w:rsidTr="00677057">
        <w:tc>
          <w:tcPr>
            <w:tcW w:w="9606" w:type="dxa"/>
            <w:gridSpan w:val="4"/>
          </w:tcPr>
          <w:p w14:paraId="53859A84" w14:textId="77777777" w:rsidR="003D5C38" w:rsidRPr="000A08F9" w:rsidRDefault="00D418BF" w:rsidP="00B542AF">
            <w:pPr>
              <w:pStyle w:val="BodyText"/>
              <w:rPr>
                <w:rFonts w:asciiTheme="minorHAnsi" w:hAnsiTheme="minorHAnsi"/>
                <w:b/>
                <w:i/>
              </w:rPr>
            </w:pPr>
            <w:r w:rsidRPr="000A08F9">
              <w:rPr>
                <w:rFonts w:asciiTheme="minorHAnsi" w:hAnsiTheme="minorHAnsi"/>
                <w:b/>
                <w:i/>
              </w:rPr>
              <w:t>Delete as appropriate</w:t>
            </w:r>
          </w:p>
          <w:p w14:paraId="47859AD6" w14:textId="77777777" w:rsidR="00641657" w:rsidRPr="00881072" w:rsidRDefault="00D418BF" w:rsidP="00B542AF">
            <w:pPr>
              <w:pStyle w:val="BodyText"/>
              <w:rPr>
                <w:rFonts w:asciiTheme="minorHAnsi" w:hAnsiTheme="minorHAnsi"/>
                <w:bCs/>
                <w:iCs/>
                <w:szCs w:val="20"/>
              </w:rPr>
            </w:pPr>
            <w:r w:rsidRPr="00881072">
              <w:rPr>
                <w:rFonts w:asciiTheme="minorHAnsi" w:hAnsiTheme="minorHAnsi"/>
                <w:szCs w:val="20"/>
              </w:rPr>
              <w:t xml:space="preserve">I support this application / </w:t>
            </w:r>
            <w:r w:rsidR="003D5C38" w:rsidRPr="00881072">
              <w:rPr>
                <w:rFonts w:asciiTheme="minorHAnsi" w:hAnsiTheme="minorHAnsi"/>
                <w:szCs w:val="20"/>
              </w:rPr>
              <w:t xml:space="preserve">I do not support this application </w:t>
            </w:r>
            <w:r w:rsidR="001757AD" w:rsidRPr="00881072">
              <w:rPr>
                <w:rFonts w:asciiTheme="minorHAnsi" w:hAnsiTheme="minorHAnsi"/>
                <w:b/>
                <w:i/>
                <w:szCs w:val="20"/>
              </w:rPr>
              <w:t>(delete as appropriate)</w:t>
            </w:r>
            <w:r w:rsidR="001757AD" w:rsidRPr="00881072">
              <w:rPr>
                <w:rFonts w:asciiTheme="minorHAnsi" w:hAnsiTheme="minorHAnsi"/>
                <w:szCs w:val="20"/>
              </w:rPr>
              <w:t xml:space="preserve"> </w:t>
            </w:r>
            <w:r w:rsidR="003D5C38" w:rsidRPr="00881072">
              <w:rPr>
                <w:rFonts w:asciiTheme="minorHAnsi" w:hAnsiTheme="minorHAnsi"/>
                <w:szCs w:val="20"/>
              </w:rPr>
              <w:t xml:space="preserve">for the </w:t>
            </w:r>
            <w:r w:rsidR="00641657" w:rsidRPr="00881072">
              <w:rPr>
                <w:rFonts w:asciiTheme="minorHAnsi" w:hAnsiTheme="minorHAnsi"/>
                <w:szCs w:val="20"/>
              </w:rPr>
              <w:t>following reasons:</w:t>
            </w:r>
            <w:r w:rsidR="00C32EF2" w:rsidRPr="00881072">
              <w:rPr>
                <w:rFonts w:asciiTheme="minorHAnsi" w:hAnsiTheme="minorHAnsi"/>
                <w:bCs/>
                <w:iCs/>
                <w:szCs w:val="20"/>
              </w:rPr>
              <w:t xml:space="preserve"> </w:t>
            </w:r>
          </w:p>
          <w:p w14:paraId="6B91D842" w14:textId="77777777" w:rsidR="00AB65B9" w:rsidRDefault="00AB65B9" w:rsidP="00881072">
            <w:pPr>
              <w:pStyle w:val="BodyText"/>
              <w:rPr>
                <w:rFonts w:asciiTheme="minorHAnsi" w:hAnsiTheme="minorHAnsi"/>
                <w:bCs/>
                <w:i/>
                <w:iCs/>
                <w:szCs w:val="20"/>
              </w:rPr>
            </w:pPr>
          </w:p>
          <w:p w14:paraId="552257FB" w14:textId="77777777" w:rsidR="00881072" w:rsidRPr="000A08F9" w:rsidRDefault="00881072" w:rsidP="00881072">
            <w:pPr>
              <w:pStyle w:val="BodyText"/>
              <w:rPr>
                <w:rFonts w:asciiTheme="minorHAnsi" w:hAnsiTheme="minorHAnsi"/>
                <w:bCs/>
                <w:iCs/>
              </w:rPr>
            </w:pPr>
            <w:r w:rsidRPr="00881072">
              <w:rPr>
                <w:rFonts w:asciiTheme="minorHAnsi" w:hAnsiTheme="minorHAnsi"/>
                <w:bCs/>
                <w:i/>
                <w:iCs/>
                <w:szCs w:val="20"/>
              </w:rPr>
              <w:t>Note</w:t>
            </w:r>
            <w:r>
              <w:rPr>
                <w:rFonts w:asciiTheme="minorHAnsi" w:hAnsiTheme="minorHAnsi"/>
                <w:bCs/>
                <w:iCs/>
                <w:szCs w:val="20"/>
              </w:rPr>
              <w:t xml:space="preserve"> :</w:t>
            </w:r>
            <w:r w:rsidRPr="00881072">
              <w:rPr>
                <w:rFonts w:asciiTheme="minorHAnsi" w:hAnsiTheme="minorHAnsi"/>
                <w:bCs/>
                <w:iCs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the</w:t>
            </w:r>
            <w:r w:rsidRPr="00881072">
              <w:rPr>
                <w:rFonts w:asciiTheme="minorHAnsi" w:hAnsiTheme="minorHAnsi" w:cstheme="minorHAnsi"/>
                <w:szCs w:val="20"/>
              </w:rPr>
              <w:t xml:space="preserve"> rationale</w:t>
            </w:r>
            <w:r>
              <w:rPr>
                <w:rFonts w:asciiTheme="minorHAnsi" w:hAnsiTheme="minorHAnsi" w:cstheme="minorHAnsi"/>
                <w:szCs w:val="20"/>
              </w:rPr>
              <w:t xml:space="preserve"> for supporting this application should align with individual, operational or strategic development needs.</w:t>
            </w:r>
          </w:p>
        </w:tc>
      </w:tr>
      <w:tr w:rsidR="007C0959" w:rsidRPr="000A08F9" w14:paraId="713C5B98" w14:textId="77777777" w:rsidTr="003B26DF">
        <w:trPr>
          <w:trHeight w:val="1485"/>
        </w:trPr>
        <w:tc>
          <w:tcPr>
            <w:tcW w:w="9606" w:type="dxa"/>
            <w:gridSpan w:val="4"/>
          </w:tcPr>
          <w:p w14:paraId="18CA98FD" w14:textId="77777777" w:rsidR="007C0959" w:rsidRPr="000A08F9" w:rsidRDefault="007C0959" w:rsidP="00B542AF">
            <w:pPr>
              <w:pStyle w:val="BodyText"/>
              <w:rPr>
                <w:rFonts w:asciiTheme="minorHAnsi" w:hAnsiTheme="minorHAnsi"/>
              </w:rPr>
            </w:pPr>
          </w:p>
          <w:p w14:paraId="2F5BD709" w14:textId="77777777" w:rsidR="007C0959" w:rsidRPr="000A08F9" w:rsidRDefault="007C0959" w:rsidP="00B542AF">
            <w:pPr>
              <w:pStyle w:val="BodyText"/>
              <w:rPr>
                <w:rFonts w:asciiTheme="minorHAnsi" w:hAnsiTheme="minorHAnsi"/>
              </w:rPr>
            </w:pPr>
          </w:p>
          <w:p w14:paraId="715545CA" w14:textId="77777777" w:rsidR="007C0959" w:rsidRPr="000A08F9" w:rsidRDefault="007C0959" w:rsidP="00B542AF">
            <w:pPr>
              <w:pStyle w:val="BodyText"/>
              <w:rPr>
                <w:rFonts w:asciiTheme="minorHAnsi" w:hAnsiTheme="minorHAnsi"/>
              </w:rPr>
            </w:pPr>
          </w:p>
          <w:p w14:paraId="6F634832" w14:textId="77777777" w:rsidR="007C0959" w:rsidRDefault="007C0959" w:rsidP="00B542AF">
            <w:pPr>
              <w:pStyle w:val="BodyText"/>
              <w:rPr>
                <w:rFonts w:asciiTheme="minorHAnsi" w:hAnsiTheme="minorHAnsi"/>
              </w:rPr>
            </w:pPr>
          </w:p>
          <w:p w14:paraId="4ED5A312" w14:textId="77777777" w:rsidR="00601320" w:rsidRDefault="00601320" w:rsidP="00B542AF">
            <w:pPr>
              <w:pStyle w:val="BodyText"/>
              <w:rPr>
                <w:rFonts w:asciiTheme="minorHAnsi" w:hAnsiTheme="minorHAnsi"/>
              </w:rPr>
            </w:pPr>
          </w:p>
          <w:p w14:paraId="74DDBB95" w14:textId="77777777" w:rsidR="00601320" w:rsidRDefault="00601320" w:rsidP="00B542AF">
            <w:pPr>
              <w:pStyle w:val="BodyText"/>
              <w:rPr>
                <w:rFonts w:asciiTheme="minorHAnsi" w:hAnsiTheme="minorHAnsi"/>
              </w:rPr>
            </w:pPr>
          </w:p>
          <w:p w14:paraId="79723F5B" w14:textId="77777777" w:rsidR="00601320" w:rsidRDefault="00601320" w:rsidP="00B542AF">
            <w:pPr>
              <w:pStyle w:val="BodyText"/>
              <w:rPr>
                <w:rFonts w:asciiTheme="minorHAnsi" w:hAnsiTheme="minorHAnsi"/>
              </w:rPr>
            </w:pPr>
          </w:p>
          <w:p w14:paraId="2EF58C8E" w14:textId="77777777" w:rsidR="00601320" w:rsidRDefault="00601320" w:rsidP="00B542AF">
            <w:pPr>
              <w:pStyle w:val="BodyText"/>
              <w:rPr>
                <w:rFonts w:asciiTheme="minorHAnsi" w:hAnsiTheme="minorHAnsi"/>
              </w:rPr>
            </w:pPr>
          </w:p>
          <w:p w14:paraId="1D1DFF3A" w14:textId="77777777" w:rsidR="00601320" w:rsidRDefault="00601320" w:rsidP="00B542AF">
            <w:pPr>
              <w:pStyle w:val="BodyText"/>
              <w:rPr>
                <w:rFonts w:asciiTheme="minorHAnsi" w:hAnsiTheme="minorHAnsi"/>
              </w:rPr>
            </w:pPr>
          </w:p>
          <w:p w14:paraId="22D50D2B" w14:textId="77777777" w:rsidR="00601320" w:rsidRDefault="00601320" w:rsidP="00B542AF">
            <w:pPr>
              <w:pStyle w:val="BodyText"/>
              <w:rPr>
                <w:rFonts w:asciiTheme="minorHAnsi" w:hAnsiTheme="minorHAnsi"/>
              </w:rPr>
            </w:pPr>
          </w:p>
          <w:p w14:paraId="6266EDD4" w14:textId="77777777" w:rsidR="00601320" w:rsidRDefault="00601320" w:rsidP="00B542AF">
            <w:pPr>
              <w:pStyle w:val="BodyText"/>
              <w:rPr>
                <w:rFonts w:asciiTheme="minorHAnsi" w:hAnsiTheme="minorHAnsi"/>
              </w:rPr>
            </w:pPr>
          </w:p>
          <w:p w14:paraId="21BEDB99" w14:textId="77777777" w:rsidR="00601320" w:rsidRDefault="00601320" w:rsidP="00B542AF">
            <w:pPr>
              <w:pStyle w:val="BodyText"/>
              <w:rPr>
                <w:rFonts w:asciiTheme="minorHAnsi" w:hAnsiTheme="minorHAnsi"/>
              </w:rPr>
            </w:pPr>
          </w:p>
          <w:p w14:paraId="31FB408B" w14:textId="77777777" w:rsidR="00601320" w:rsidRDefault="00601320" w:rsidP="00B542AF">
            <w:pPr>
              <w:pStyle w:val="BodyText"/>
              <w:rPr>
                <w:rFonts w:asciiTheme="minorHAnsi" w:hAnsiTheme="minorHAnsi"/>
              </w:rPr>
            </w:pPr>
          </w:p>
          <w:p w14:paraId="0EE7E4AC" w14:textId="77777777" w:rsidR="00601320" w:rsidRPr="000A08F9" w:rsidRDefault="00601320" w:rsidP="00B542AF">
            <w:pPr>
              <w:pStyle w:val="BodyText"/>
              <w:rPr>
                <w:rFonts w:asciiTheme="minorHAnsi" w:hAnsiTheme="minorHAnsi"/>
              </w:rPr>
            </w:pPr>
          </w:p>
        </w:tc>
      </w:tr>
      <w:tr w:rsidR="00641657" w:rsidRPr="000A08F9" w14:paraId="439D2161" w14:textId="77777777" w:rsidTr="00677057">
        <w:tc>
          <w:tcPr>
            <w:tcW w:w="2093" w:type="dxa"/>
          </w:tcPr>
          <w:p w14:paraId="3392D081" w14:textId="77777777" w:rsidR="005C58A9" w:rsidRPr="000A08F9" w:rsidRDefault="00641657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>Signed:</w:t>
            </w:r>
          </w:p>
          <w:p w14:paraId="2255A920" w14:textId="77777777" w:rsidR="00641657" w:rsidRPr="000A08F9" w:rsidRDefault="00194AFC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b/>
                <w:i/>
                <w:sz w:val="16"/>
                <w:szCs w:val="16"/>
              </w:rPr>
              <w:t>(original signature required)</w:t>
            </w:r>
          </w:p>
        </w:tc>
        <w:tc>
          <w:tcPr>
            <w:tcW w:w="2335" w:type="dxa"/>
          </w:tcPr>
          <w:p w14:paraId="4B45F64F" w14:textId="77777777" w:rsidR="00641657" w:rsidRPr="000A08F9" w:rsidRDefault="00641657" w:rsidP="00B542A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14:paraId="56070BB1" w14:textId="77777777" w:rsidR="00641657" w:rsidRPr="000A08F9" w:rsidRDefault="00641657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>Name in Block Capitals:</w:t>
            </w:r>
          </w:p>
        </w:tc>
        <w:tc>
          <w:tcPr>
            <w:tcW w:w="3198" w:type="dxa"/>
          </w:tcPr>
          <w:p w14:paraId="67585AB8" w14:textId="77777777" w:rsidR="00641657" w:rsidRPr="000A08F9" w:rsidRDefault="00641657" w:rsidP="00B542AF">
            <w:pPr>
              <w:rPr>
                <w:rFonts w:asciiTheme="minorHAnsi" w:hAnsiTheme="minorHAnsi"/>
                <w:sz w:val="20"/>
              </w:rPr>
            </w:pPr>
          </w:p>
        </w:tc>
      </w:tr>
      <w:tr w:rsidR="00641657" w:rsidRPr="000A08F9" w14:paraId="263B8D1A" w14:textId="77777777" w:rsidTr="00677057">
        <w:tc>
          <w:tcPr>
            <w:tcW w:w="2093" w:type="dxa"/>
          </w:tcPr>
          <w:p w14:paraId="7E166C96" w14:textId="77777777" w:rsidR="00641657" w:rsidRPr="000A08F9" w:rsidRDefault="00641657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 xml:space="preserve">Position in </w:t>
            </w:r>
            <w:r w:rsidR="005164BD">
              <w:rPr>
                <w:rFonts w:asciiTheme="minorHAnsi" w:hAnsiTheme="minorHAnsi"/>
                <w:sz w:val="20"/>
              </w:rPr>
              <w:t>TU Dublin</w:t>
            </w:r>
            <w:r w:rsidRPr="000A08F9">
              <w:rPr>
                <w:rFonts w:asciiTheme="minorHAnsi" w:hAnsiTheme="minorHAnsi"/>
                <w:sz w:val="20"/>
              </w:rPr>
              <w:t>:</w:t>
            </w:r>
          </w:p>
          <w:p w14:paraId="3D50BB57" w14:textId="77777777" w:rsidR="0076414E" w:rsidRPr="000A08F9" w:rsidRDefault="0076414E" w:rsidP="00B542A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35" w:type="dxa"/>
          </w:tcPr>
          <w:p w14:paraId="5D2FD464" w14:textId="77777777" w:rsidR="00641657" w:rsidRPr="000A08F9" w:rsidRDefault="00641657" w:rsidP="00B542A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0" w:type="dxa"/>
          </w:tcPr>
          <w:p w14:paraId="0EF3EDBA" w14:textId="77777777" w:rsidR="00641657" w:rsidRPr="000A08F9" w:rsidRDefault="00641657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>Date:</w:t>
            </w:r>
          </w:p>
        </w:tc>
        <w:tc>
          <w:tcPr>
            <w:tcW w:w="3198" w:type="dxa"/>
          </w:tcPr>
          <w:p w14:paraId="3EF3B38A" w14:textId="77777777" w:rsidR="00641657" w:rsidRPr="000A08F9" w:rsidRDefault="00641657" w:rsidP="00B542A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5A0DB5C" w14:textId="77777777" w:rsidR="00601320" w:rsidRDefault="00601320" w:rsidP="00B542AF">
      <w:pPr>
        <w:rPr>
          <w:rFonts w:asciiTheme="minorHAnsi" w:hAnsiTheme="minorHAnsi"/>
          <w:b/>
          <w:bCs/>
          <w:i/>
          <w:iCs/>
        </w:rPr>
      </w:pPr>
    </w:p>
    <w:p w14:paraId="170C4C1D" w14:textId="77777777" w:rsidR="00601320" w:rsidRDefault="00601320" w:rsidP="00B542AF">
      <w:pPr>
        <w:rPr>
          <w:rFonts w:asciiTheme="minorHAnsi" w:hAnsiTheme="minorHAnsi"/>
          <w:b/>
          <w:bCs/>
          <w:i/>
          <w:iCs/>
        </w:rPr>
      </w:pPr>
    </w:p>
    <w:p w14:paraId="4DD0B965" w14:textId="77777777" w:rsidR="00934EC2" w:rsidRPr="000A08F9" w:rsidRDefault="00C17FCB" w:rsidP="00B542AF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6</w:t>
      </w:r>
      <w:r w:rsidR="002C2842" w:rsidRPr="000A08F9">
        <w:rPr>
          <w:rFonts w:asciiTheme="minorHAnsi" w:hAnsiTheme="minorHAnsi"/>
          <w:b/>
          <w:bCs/>
          <w:i/>
          <w:iCs/>
        </w:rPr>
        <w:t xml:space="preserve">. </w:t>
      </w:r>
      <w:r w:rsidR="004258D3" w:rsidRPr="000A08F9">
        <w:rPr>
          <w:rFonts w:asciiTheme="minorHAnsi" w:hAnsiTheme="minorHAnsi"/>
          <w:b/>
          <w:bCs/>
          <w:i/>
          <w:iCs/>
        </w:rPr>
        <w:t xml:space="preserve">For Office Use Only - </w:t>
      </w:r>
      <w:r w:rsidR="002C2842" w:rsidRPr="000A08F9">
        <w:rPr>
          <w:rFonts w:asciiTheme="minorHAnsi" w:hAnsiTheme="minorHAnsi"/>
          <w:b/>
          <w:bCs/>
          <w:i/>
          <w:iCs/>
        </w:rPr>
        <w:t>Decision of Evaluation Panel:</w:t>
      </w:r>
      <w:r w:rsidR="005F324D" w:rsidRPr="000A08F9">
        <w:rPr>
          <w:rFonts w:asciiTheme="minorHAnsi" w:hAnsiTheme="minorHAnsi"/>
          <w:b/>
          <w:bCs/>
          <w:i/>
          <w:iCs/>
        </w:rPr>
        <w:t>-</w:t>
      </w:r>
      <w:r w:rsidR="002C2842" w:rsidRPr="000A08F9">
        <w:rPr>
          <w:rFonts w:asciiTheme="minorHAnsi" w:hAnsiTheme="minorHAnsi"/>
          <w:b/>
          <w:bCs/>
          <w:i/>
          <w:iCs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08"/>
        <w:gridCol w:w="1044"/>
        <w:gridCol w:w="692"/>
        <w:gridCol w:w="850"/>
        <w:gridCol w:w="3828"/>
      </w:tblGrid>
      <w:tr w:rsidR="000F3943" w:rsidRPr="000A08F9" w14:paraId="7A248AB3" w14:textId="77777777" w:rsidTr="00677057">
        <w:tc>
          <w:tcPr>
            <w:tcW w:w="9606" w:type="dxa"/>
            <w:gridSpan w:val="6"/>
          </w:tcPr>
          <w:p w14:paraId="5B652EC2" w14:textId="77777777" w:rsidR="000F3943" w:rsidRPr="000A08F9" w:rsidRDefault="000F3943" w:rsidP="00B542AF">
            <w:pPr>
              <w:rPr>
                <w:rFonts w:asciiTheme="minorHAnsi" w:hAnsiTheme="minorHAnsi"/>
                <w:b/>
                <w:i/>
                <w:sz w:val="20"/>
              </w:rPr>
            </w:pPr>
          </w:p>
          <w:p w14:paraId="53BFA4DD" w14:textId="77777777" w:rsidR="000F3943" w:rsidRPr="000A08F9" w:rsidRDefault="000F3943" w:rsidP="00B542AF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0A08F9">
              <w:rPr>
                <w:rFonts w:asciiTheme="minorHAnsi" w:hAnsiTheme="minorHAnsi"/>
                <w:b/>
                <w:i/>
                <w:sz w:val="20"/>
              </w:rPr>
              <w:t>If Application Approved:</w:t>
            </w:r>
          </w:p>
        </w:tc>
      </w:tr>
      <w:tr w:rsidR="000F3943" w:rsidRPr="000A08F9" w14:paraId="7BF54BCD" w14:textId="77777777" w:rsidTr="00677057">
        <w:tc>
          <w:tcPr>
            <w:tcW w:w="3192" w:type="dxa"/>
            <w:gridSpan w:val="2"/>
          </w:tcPr>
          <w:p w14:paraId="66E9DBC1" w14:textId="77777777" w:rsidR="000F3943" w:rsidRPr="000A08F9" w:rsidRDefault="000F3943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>Level of Support approved (tick as appropriate) :</w:t>
            </w:r>
          </w:p>
        </w:tc>
        <w:tc>
          <w:tcPr>
            <w:tcW w:w="2586" w:type="dxa"/>
            <w:gridSpan w:val="3"/>
          </w:tcPr>
          <w:p w14:paraId="34A05627" w14:textId="77777777" w:rsidR="000F3943" w:rsidRPr="000A08F9" w:rsidRDefault="000F3943" w:rsidP="00B542AF">
            <w:pPr>
              <w:rPr>
                <w:rFonts w:asciiTheme="minorHAnsi" w:hAnsiTheme="minorHAnsi"/>
                <w:sz w:val="20"/>
              </w:rPr>
            </w:pPr>
          </w:p>
          <w:p w14:paraId="0615E43F" w14:textId="77777777" w:rsidR="000F3943" w:rsidRPr="000A08F9" w:rsidRDefault="000F3943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 xml:space="preserve">100%    </w:t>
            </w:r>
            <w:r w:rsidR="00157D06" w:rsidRPr="000A08F9">
              <w:rPr>
                <w:rFonts w:asciiTheme="minorHAnsi" w:hAnsiTheme="minorHAnsi"/>
                <w:b/>
                <w:i/>
                <w:sz w:val="28"/>
                <w:szCs w:val="28"/>
              </w:rPr>
              <w:sym w:font="Symbol" w:char="F080"/>
            </w:r>
          </w:p>
        </w:tc>
        <w:tc>
          <w:tcPr>
            <w:tcW w:w="3828" w:type="dxa"/>
          </w:tcPr>
          <w:p w14:paraId="10E202B5" w14:textId="77777777" w:rsidR="000F3943" w:rsidRPr="000A08F9" w:rsidRDefault="000F3943" w:rsidP="00B542AF">
            <w:pPr>
              <w:rPr>
                <w:rFonts w:asciiTheme="minorHAnsi" w:hAnsiTheme="minorHAnsi"/>
                <w:sz w:val="20"/>
              </w:rPr>
            </w:pPr>
          </w:p>
          <w:p w14:paraId="498E879C" w14:textId="77777777" w:rsidR="000F3943" w:rsidRPr="000A08F9" w:rsidRDefault="000F3943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 xml:space="preserve">____% (amount if less than 100%)  </w:t>
            </w:r>
            <w:r w:rsidR="00157D06" w:rsidRPr="000A08F9">
              <w:rPr>
                <w:rFonts w:asciiTheme="minorHAnsi" w:hAnsiTheme="minorHAnsi"/>
                <w:b/>
                <w:i/>
                <w:sz w:val="28"/>
                <w:szCs w:val="28"/>
              </w:rPr>
              <w:sym w:font="Symbol" w:char="F080"/>
            </w:r>
          </w:p>
        </w:tc>
      </w:tr>
      <w:tr w:rsidR="000F3943" w:rsidRPr="000A08F9" w14:paraId="644EFFEE" w14:textId="77777777" w:rsidTr="00677057">
        <w:tc>
          <w:tcPr>
            <w:tcW w:w="9606" w:type="dxa"/>
            <w:gridSpan w:val="6"/>
          </w:tcPr>
          <w:p w14:paraId="0C69F967" w14:textId="77777777" w:rsidR="000F3943" w:rsidRPr="000A08F9" w:rsidRDefault="000F3943" w:rsidP="00B542AF">
            <w:pPr>
              <w:rPr>
                <w:rFonts w:asciiTheme="minorHAnsi" w:hAnsiTheme="minorHAnsi"/>
                <w:b/>
                <w:i/>
                <w:sz w:val="20"/>
              </w:rPr>
            </w:pPr>
          </w:p>
          <w:p w14:paraId="589196B2" w14:textId="77777777" w:rsidR="000F3943" w:rsidRPr="000A08F9" w:rsidRDefault="000F3943" w:rsidP="00B542AF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0A08F9">
              <w:rPr>
                <w:rFonts w:asciiTheme="minorHAnsi" w:hAnsiTheme="minorHAnsi"/>
                <w:b/>
                <w:i/>
                <w:sz w:val="20"/>
              </w:rPr>
              <w:t xml:space="preserve">If Application </w:t>
            </w:r>
            <w:r w:rsidRPr="000A08F9">
              <w:rPr>
                <w:rFonts w:asciiTheme="minorHAnsi" w:hAnsiTheme="minorHAnsi"/>
                <w:b/>
                <w:i/>
                <w:sz w:val="20"/>
                <w:u w:val="single"/>
              </w:rPr>
              <w:t>not</w:t>
            </w:r>
            <w:r w:rsidRPr="000A08F9">
              <w:rPr>
                <w:rFonts w:asciiTheme="minorHAnsi" w:hAnsiTheme="minorHAnsi"/>
                <w:b/>
                <w:i/>
                <w:sz w:val="20"/>
              </w:rPr>
              <w:t xml:space="preserve"> Approved:</w:t>
            </w:r>
          </w:p>
        </w:tc>
      </w:tr>
      <w:tr w:rsidR="000F3943" w:rsidRPr="000A08F9" w14:paraId="23F39182" w14:textId="77777777" w:rsidTr="00677057">
        <w:tc>
          <w:tcPr>
            <w:tcW w:w="9606" w:type="dxa"/>
            <w:gridSpan w:val="6"/>
          </w:tcPr>
          <w:p w14:paraId="45BD426D" w14:textId="77777777" w:rsidR="000F3943" w:rsidRPr="000A08F9" w:rsidRDefault="000F3943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 xml:space="preserve">Any comments or recommendations: </w:t>
            </w:r>
          </w:p>
          <w:p w14:paraId="08AA17D5" w14:textId="77777777" w:rsidR="000F3943" w:rsidRPr="000A08F9" w:rsidRDefault="000F3943" w:rsidP="00B542AF">
            <w:pPr>
              <w:rPr>
                <w:rFonts w:asciiTheme="minorHAnsi" w:hAnsiTheme="minorHAnsi"/>
                <w:sz w:val="20"/>
              </w:rPr>
            </w:pPr>
          </w:p>
          <w:p w14:paraId="0060FDC1" w14:textId="77777777" w:rsidR="000F3943" w:rsidRPr="000A08F9" w:rsidRDefault="000F3943" w:rsidP="00B542AF">
            <w:pPr>
              <w:rPr>
                <w:rFonts w:asciiTheme="minorHAnsi" w:hAnsiTheme="minorHAnsi"/>
                <w:sz w:val="20"/>
              </w:rPr>
            </w:pPr>
          </w:p>
        </w:tc>
      </w:tr>
      <w:tr w:rsidR="000F3943" w:rsidRPr="000A08F9" w14:paraId="111F44C6" w14:textId="77777777" w:rsidTr="00677057">
        <w:tc>
          <w:tcPr>
            <w:tcW w:w="9606" w:type="dxa"/>
            <w:gridSpan w:val="6"/>
          </w:tcPr>
          <w:p w14:paraId="5221EB23" w14:textId="77777777" w:rsidR="000F3943" w:rsidRPr="000A08F9" w:rsidRDefault="000F3943" w:rsidP="00B542AF">
            <w:pPr>
              <w:rPr>
                <w:rFonts w:asciiTheme="minorHAnsi" w:hAnsiTheme="minorHAnsi"/>
                <w:b/>
                <w:sz w:val="20"/>
              </w:rPr>
            </w:pPr>
            <w:r w:rsidRPr="000A08F9">
              <w:rPr>
                <w:rFonts w:asciiTheme="minorHAnsi" w:hAnsiTheme="minorHAnsi"/>
                <w:b/>
                <w:sz w:val="20"/>
              </w:rPr>
              <w:t xml:space="preserve">Signature of the Chairperson of the Evaluation Panel: </w:t>
            </w:r>
          </w:p>
          <w:p w14:paraId="7A468DCE" w14:textId="77777777" w:rsidR="000F3943" w:rsidRPr="000A08F9" w:rsidRDefault="000F3943" w:rsidP="00B542AF">
            <w:pPr>
              <w:rPr>
                <w:rFonts w:asciiTheme="minorHAnsi" w:hAnsiTheme="minorHAnsi"/>
                <w:sz w:val="20"/>
              </w:rPr>
            </w:pPr>
          </w:p>
          <w:p w14:paraId="7FBB0DD8" w14:textId="77777777" w:rsidR="000F3943" w:rsidRPr="000A08F9" w:rsidRDefault="000F3943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>I confirm the above decision of the Eval</w:t>
            </w:r>
            <w:r w:rsidR="0021122B" w:rsidRPr="000A08F9">
              <w:rPr>
                <w:rFonts w:asciiTheme="minorHAnsi" w:hAnsiTheme="minorHAnsi"/>
                <w:sz w:val="20"/>
              </w:rPr>
              <w:t>u</w:t>
            </w:r>
            <w:r w:rsidRPr="000A08F9">
              <w:rPr>
                <w:rFonts w:asciiTheme="minorHAnsi" w:hAnsiTheme="minorHAnsi"/>
                <w:sz w:val="20"/>
              </w:rPr>
              <w:t xml:space="preserve">ation Panel </w:t>
            </w:r>
          </w:p>
          <w:p w14:paraId="460F1AF8" w14:textId="77777777" w:rsidR="00100710" w:rsidRPr="000A08F9" w:rsidRDefault="00100710" w:rsidP="00B542AF">
            <w:pPr>
              <w:rPr>
                <w:rFonts w:asciiTheme="minorHAnsi" w:hAnsiTheme="minorHAnsi"/>
                <w:sz w:val="20"/>
              </w:rPr>
            </w:pPr>
          </w:p>
          <w:p w14:paraId="4C8A6D8A" w14:textId="77777777" w:rsidR="00100710" w:rsidRPr="000A08F9" w:rsidRDefault="00100710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 xml:space="preserve">Signature: </w:t>
            </w:r>
          </w:p>
          <w:p w14:paraId="759931FA" w14:textId="77777777" w:rsidR="00100710" w:rsidRPr="000A08F9" w:rsidRDefault="00100710" w:rsidP="00B542AF">
            <w:pPr>
              <w:rPr>
                <w:rFonts w:asciiTheme="minorHAnsi" w:hAnsiTheme="minorHAnsi"/>
                <w:sz w:val="20"/>
              </w:rPr>
            </w:pPr>
          </w:p>
        </w:tc>
      </w:tr>
      <w:tr w:rsidR="00934EC2" w:rsidRPr="000A08F9" w14:paraId="75795CC8" w14:textId="77777777" w:rsidTr="00677057">
        <w:tc>
          <w:tcPr>
            <w:tcW w:w="1384" w:type="dxa"/>
          </w:tcPr>
          <w:p w14:paraId="779E2AA1" w14:textId="77777777" w:rsidR="00934EC2" w:rsidRPr="000A08F9" w:rsidRDefault="00934EC2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>Name in Block Capitals:</w:t>
            </w:r>
          </w:p>
        </w:tc>
        <w:tc>
          <w:tcPr>
            <w:tcW w:w="2852" w:type="dxa"/>
            <w:gridSpan w:val="2"/>
          </w:tcPr>
          <w:p w14:paraId="09D6665E" w14:textId="77777777" w:rsidR="00934EC2" w:rsidRPr="000A08F9" w:rsidRDefault="00934EC2" w:rsidP="00B542A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92" w:type="dxa"/>
          </w:tcPr>
          <w:p w14:paraId="0121CBA4" w14:textId="77777777" w:rsidR="00934EC2" w:rsidRPr="000A08F9" w:rsidRDefault="00934EC2" w:rsidP="00B542AF">
            <w:pPr>
              <w:rPr>
                <w:rFonts w:asciiTheme="minorHAnsi" w:hAnsiTheme="minorHAnsi"/>
                <w:sz w:val="20"/>
              </w:rPr>
            </w:pPr>
          </w:p>
          <w:p w14:paraId="088DFB7E" w14:textId="77777777" w:rsidR="00934EC2" w:rsidRPr="000A08F9" w:rsidRDefault="00934EC2" w:rsidP="00B542AF">
            <w:pPr>
              <w:rPr>
                <w:rFonts w:asciiTheme="minorHAnsi" w:hAnsiTheme="minorHAnsi"/>
                <w:sz w:val="20"/>
              </w:rPr>
            </w:pPr>
            <w:r w:rsidRPr="000A08F9">
              <w:rPr>
                <w:rFonts w:asciiTheme="minorHAnsi" w:hAnsiTheme="minorHAnsi"/>
                <w:sz w:val="20"/>
              </w:rPr>
              <w:t xml:space="preserve">Date: </w:t>
            </w:r>
          </w:p>
        </w:tc>
        <w:tc>
          <w:tcPr>
            <w:tcW w:w="4678" w:type="dxa"/>
            <w:gridSpan w:val="2"/>
          </w:tcPr>
          <w:p w14:paraId="49F5CAFE" w14:textId="77777777" w:rsidR="00934EC2" w:rsidRPr="000A08F9" w:rsidRDefault="00934EC2" w:rsidP="00B542A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BE95965" w14:textId="77777777" w:rsidR="00934EC2" w:rsidRPr="000A08F9" w:rsidRDefault="00934EC2" w:rsidP="00B542AF">
      <w:pPr>
        <w:rPr>
          <w:rFonts w:asciiTheme="minorHAnsi" w:hAnsiTheme="minorHAnsi"/>
          <w:sz w:val="20"/>
        </w:rPr>
      </w:pPr>
    </w:p>
    <w:p w14:paraId="52175188" w14:textId="77777777" w:rsidR="002C2842" w:rsidRPr="000A08F9" w:rsidRDefault="002C2842" w:rsidP="00B542AF">
      <w:pPr>
        <w:rPr>
          <w:rFonts w:asciiTheme="minorHAnsi" w:hAnsiTheme="minorHAnsi"/>
          <w:sz w:val="20"/>
        </w:rPr>
      </w:pPr>
    </w:p>
    <w:p w14:paraId="639FA014" w14:textId="77777777" w:rsidR="002C2842" w:rsidRPr="000A08F9" w:rsidRDefault="00C17FCB" w:rsidP="00B542AF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7</w:t>
      </w:r>
      <w:r w:rsidR="002C2842" w:rsidRPr="000A08F9">
        <w:rPr>
          <w:rFonts w:asciiTheme="minorHAnsi" w:hAnsiTheme="minorHAnsi"/>
          <w:b/>
          <w:bCs/>
          <w:i/>
          <w:iCs/>
        </w:rPr>
        <w:t>. For Office Use Only</w:t>
      </w:r>
      <w:r w:rsidR="005F324D" w:rsidRPr="000A08F9">
        <w:rPr>
          <w:rFonts w:asciiTheme="minorHAnsi" w:hAnsiTheme="minorHAnsi"/>
          <w:b/>
          <w:bCs/>
          <w:i/>
          <w:iCs/>
        </w:rPr>
        <w:t>:-</w:t>
      </w:r>
      <w:r w:rsidR="002C2842" w:rsidRPr="000A08F9">
        <w:rPr>
          <w:rFonts w:asciiTheme="minorHAnsi" w:hAnsiTheme="minorHAnsi"/>
          <w:b/>
          <w:bCs/>
          <w:i/>
          <w:iCs/>
        </w:rPr>
        <w:t xml:space="preserve"> </w:t>
      </w:r>
    </w:p>
    <w:p w14:paraId="7DCCF8A7" w14:textId="77777777" w:rsidR="00934EC2" w:rsidRPr="000A08F9" w:rsidRDefault="00934EC2" w:rsidP="00B5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/>
          <w:b/>
          <w:bCs/>
          <w:sz w:val="20"/>
          <w:u w:val="single"/>
        </w:rPr>
      </w:pPr>
      <w:r w:rsidRPr="000A08F9">
        <w:rPr>
          <w:rFonts w:asciiTheme="minorHAnsi" w:hAnsiTheme="minorHAnsi"/>
          <w:b/>
          <w:bCs/>
          <w:sz w:val="20"/>
          <w:u w:val="single"/>
        </w:rPr>
        <w:t>Notification Details</w:t>
      </w:r>
    </w:p>
    <w:p w14:paraId="3B6C1342" w14:textId="77777777" w:rsidR="00934EC2" w:rsidRPr="000A08F9" w:rsidRDefault="00934EC2" w:rsidP="00B5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/>
          <w:bCs/>
          <w:sz w:val="20"/>
        </w:rPr>
      </w:pPr>
      <w:r w:rsidRPr="000A08F9">
        <w:rPr>
          <w:rFonts w:asciiTheme="minorHAnsi" w:hAnsiTheme="minorHAnsi"/>
          <w:bCs/>
          <w:sz w:val="20"/>
        </w:rPr>
        <w:t xml:space="preserve">Date notified of decision of Evaluation Panel by letter or e-mail (delete as appropriate) : ________________ </w:t>
      </w:r>
    </w:p>
    <w:p w14:paraId="3C2B96BB" w14:textId="77777777" w:rsidR="0021122B" w:rsidRPr="000A08F9" w:rsidRDefault="0021122B" w:rsidP="00B5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/>
          <w:b/>
          <w:bCs/>
          <w:sz w:val="20"/>
          <w:u w:val="single"/>
        </w:rPr>
      </w:pPr>
    </w:p>
    <w:p w14:paraId="6F424FE9" w14:textId="77777777" w:rsidR="00934EC2" w:rsidRPr="000A08F9" w:rsidRDefault="00934EC2" w:rsidP="00B5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/>
          <w:b/>
          <w:bCs/>
          <w:sz w:val="20"/>
          <w:u w:val="single"/>
        </w:rPr>
      </w:pPr>
      <w:r w:rsidRPr="000A08F9">
        <w:rPr>
          <w:rFonts w:asciiTheme="minorHAnsi" w:hAnsiTheme="minorHAnsi"/>
          <w:b/>
          <w:bCs/>
          <w:sz w:val="20"/>
          <w:u w:val="single"/>
        </w:rPr>
        <w:t>Payment Details</w:t>
      </w:r>
    </w:p>
    <w:p w14:paraId="5E007E86" w14:textId="77777777" w:rsidR="00FD0B38" w:rsidRDefault="0021122B" w:rsidP="00B5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/>
          <w:sz w:val="20"/>
        </w:rPr>
      </w:pPr>
      <w:r w:rsidRPr="000A08F9">
        <w:rPr>
          <w:rFonts w:asciiTheme="minorHAnsi" w:hAnsiTheme="minorHAnsi"/>
          <w:sz w:val="20"/>
        </w:rPr>
        <w:t xml:space="preserve">Amount </w:t>
      </w:r>
      <w:r w:rsidR="00934EC2" w:rsidRPr="000A08F9">
        <w:rPr>
          <w:rFonts w:asciiTheme="minorHAnsi" w:hAnsiTheme="minorHAnsi"/>
          <w:sz w:val="20"/>
        </w:rPr>
        <w:t>of Refund: _______________ Date of issue of payment:</w:t>
      </w:r>
      <w:r w:rsidRPr="000A08F9">
        <w:rPr>
          <w:rFonts w:asciiTheme="minorHAnsi" w:hAnsiTheme="minorHAnsi"/>
          <w:sz w:val="20"/>
        </w:rPr>
        <w:t xml:space="preserve"> ______</w:t>
      </w:r>
      <w:r w:rsidR="00934EC2" w:rsidRPr="000A08F9">
        <w:rPr>
          <w:rFonts w:asciiTheme="minorHAnsi" w:hAnsiTheme="minorHAnsi"/>
          <w:sz w:val="20"/>
        </w:rPr>
        <w:t xml:space="preserve">__ </w:t>
      </w:r>
    </w:p>
    <w:p w14:paraId="5402D5A3" w14:textId="77777777" w:rsidR="00FD0B38" w:rsidRDefault="00FD0B38" w:rsidP="00B5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/>
          <w:sz w:val="20"/>
        </w:rPr>
      </w:pPr>
    </w:p>
    <w:p w14:paraId="0BCAAAD4" w14:textId="77777777" w:rsidR="00934EC2" w:rsidRPr="000A08F9" w:rsidRDefault="00934EC2" w:rsidP="00B5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/>
          <w:b/>
          <w:sz w:val="20"/>
          <w:u w:val="single"/>
        </w:rPr>
      </w:pPr>
      <w:r w:rsidRPr="000A08F9">
        <w:rPr>
          <w:rFonts w:asciiTheme="minorHAnsi" w:hAnsiTheme="minorHAnsi"/>
          <w:b/>
          <w:sz w:val="20"/>
          <w:u w:val="single"/>
        </w:rPr>
        <w:lastRenderedPageBreak/>
        <w:t xml:space="preserve">Notes: </w:t>
      </w:r>
    </w:p>
    <w:p w14:paraId="79084DF8" w14:textId="77777777" w:rsidR="00934EC2" w:rsidRPr="000A08F9" w:rsidRDefault="00934EC2" w:rsidP="00B5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/>
          <w:b/>
          <w:sz w:val="20"/>
          <w:u w:val="single"/>
        </w:rPr>
      </w:pPr>
    </w:p>
    <w:sectPr w:rsidR="00934EC2" w:rsidRPr="000A08F9" w:rsidSect="00E959F2">
      <w:headerReference w:type="default" r:id="rId14"/>
      <w:footerReference w:type="default" r:id="rId15"/>
      <w:head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0191" w14:textId="77777777" w:rsidR="008E1997" w:rsidRDefault="008E1997" w:rsidP="008B70EF">
      <w:r>
        <w:separator/>
      </w:r>
    </w:p>
  </w:endnote>
  <w:endnote w:type="continuationSeparator" w:id="0">
    <w:p w14:paraId="1B22B9A8" w14:textId="77777777" w:rsidR="008E1997" w:rsidRDefault="008E1997" w:rsidP="008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6109B" w14:textId="77777777" w:rsidR="002F3DFA" w:rsidRPr="000A08F9" w:rsidRDefault="00DC34C0">
    <w:pPr>
      <w:pStyle w:val="Footer"/>
      <w:jc w:val="center"/>
      <w:rPr>
        <w:rFonts w:asciiTheme="minorHAnsi" w:hAnsiTheme="minorHAnsi"/>
        <w:sz w:val="18"/>
        <w:szCs w:val="18"/>
      </w:rPr>
    </w:pPr>
    <w:r w:rsidRPr="000A08F9">
      <w:rPr>
        <w:rFonts w:asciiTheme="minorHAnsi" w:hAnsiTheme="minorHAnsi"/>
        <w:sz w:val="18"/>
        <w:szCs w:val="18"/>
      </w:rPr>
      <w:fldChar w:fldCharType="begin"/>
    </w:r>
    <w:r w:rsidR="002F3DFA" w:rsidRPr="000A08F9">
      <w:rPr>
        <w:rFonts w:asciiTheme="minorHAnsi" w:hAnsiTheme="minorHAnsi"/>
        <w:sz w:val="18"/>
        <w:szCs w:val="18"/>
      </w:rPr>
      <w:instrText xml:space="preserve"> PAGE   \* MERGEFORMAT </w:instrText>
    </w:r>
    <w:r w:rsidRPr="000A08F9">
      <w:rPr>
        <w:rFonts w:asciiTheme="minorHAnsi" w:hAnsiTheme="minorHAnsi"/>
        <w:sz w:val="18"/>
        <w:szCs w:val="18"/>
      </w:rPr>
      <w:fldChar w:fldCharType="separate"/>
    </w:r>
    <w:r w:rsidR="00B51ABB">
      <w:rPr>
        <w:rFonts w:asciiTheme="minorHAnsi" w:hAnsiTheme="minorHAnsi"/>
        <w:noProof/>
        <w:sz w:val="18"/>
        <w:szCs w:val="18"/>
      </w:rPr>
      <w:t>3</w:t>
    </w:r>
    <w:r w:rsidRPr="000A08F9">
      <w:rPr>
        <w:rFonts w:asciiTheme="minorHAnsi" w:hAnsiTheme="minorHAnsi"/>
        <w:sz w:val="18"/>
        <w:szCs w:val="18"/>
      </w:rPr>
      <w:fldChar w:fldCharType="end"/>
    </w:r>
  </w:p>
  <w:p w14:paraId="3B77BE3C" w14:textId="77777777" w:rsidR="002F3DFA" w:rsidRDefault="002F3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A0486" w14:textId="77777777" w:rsidR="008E1997" w:rsidRDefault="008E1997" w:rsidP="008B70EF">
      <w:r>
        <w:separator/>
      </w:r>
    </w:p>
  </w:footnote>
  <w:footnote w:type="continuationSeparator" w:id="0">
    <w:p w14:paraId="430737BC" w14:textId="77777777" w:rsidR="008E1997" w:rsidRDefault="008E1997" w:rsidP="008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F101" w14:textId="77777777" w:rsidR="002F3DFA" w:rsidRPr="005164BD" w:rsidRDefault="002F3DFA" w:rsidP="002F3DFA">
    <w:pPr>
      <w:pStyle w:val="Header"/>
      <w:jc w:val="center"/>
      <w:rPr>
        <w:rFonts w:asciiTheme="minorHAnsi" w:hAnsiTheme="minorHAnsi"/>
        <w:sz w:val="26"/>
        <w:szCs w:val="26"/>
        <w:lang w:val="en-IE"/>
      </w:rPr>
    </w:pPr>
    <w:r w:rsidRPr="005164BD">
      <w:rPr>
        <w:rFonts w:asciiTheme="minorHAnsi" w:hAnsiTheme="minorHAnsi"/>
        <w:b/>
        <w:sz w:val="26"/>
        <w:szCs w:val="26"/>
        <w:lang w:val="en-IE"/>
      </w:rPr>
      <w:t>Fee Support Competition – Application Form for Continuation of Funding – Ref: FS2</w:t>
    </w:r>
    <w:r w:rsidRPr="005164BD">
      <w:rPr>
        <w:rFonts w:asciiTheme="minorHAnsi" w:hAnsiTheme="minorHAnsi"/>
        <w:sz w:val="26"/>
        <w:szCs w:val="26"/>
        <w:lang w:val="en-IE"/>
      </w:rPr>
      <w:t xml:space="preserve">   </w:t>
    </w:r>
  </w:p>
  <w:p w14:paraId="74EB7C91" w14:textId="77777777" w:rsidR="002F3DFA" w:rsidRPr="00F07FE9" w:rsidRDefault="002F3DFA">
    <w:pPr>
      <w:pStyle w:val="Header"/>
      <w:rPr>
        <w:sz w:val="20"/>
        <w:szCs w:val="20"/>
      </w:rPr>
    </w:pPr>
  </w:p>
  <w:p w14:paraId="0916B247" w14:textId="77777777" w:rsidR="002F3DFA" w:rsidRDefault="002F3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700A" w14:textId="77777777" w:rsidR="002F3DFA" w:rsidRPr="00982E66" w:rsidRDefault="002F3DFA" w:rsidP="002F3DFA">
    <w:pPr>
      <w:pStyle w:val="Header"/>
      <w:jc w:val="center"/>
      <w:rPr>
        <w:rFonts w:asciiTheme="minorHAnsi" w:hAnsiTheme="minorHAnsi"/>
        <w:lang w:val="en-IE"/>
      </w:rPr>
    </w:pPr>
    <w:r w:rsidRPr="00982E66">
      <w:rPr>
        <w:rFonts w:asciiTheme="minorHAnsi" w:hAnsiTheme="minorHAnsi"/>
        <w:b/>
        <w:lang w:val="en-IE"/>
      </w:rPr>
      <w:t>Fee Support Competition – Application Form for</w:t>
    </w:r>
    <w:r w:rsidR="000A08F9" w:rsidRPr="00982E66">
      <w:rPr>
        <w:rFonts w:asciiTheme="minorHAnsi" w:hAnsiTheme="minorHAnsi"/>
        <w:b/>
        <w:lang w:val="en-IE"/>
      </w:rPr>
      <w:t xml:space="preserve"> Continuation of Funding – Ref: </w:t>
    </w:r>
    <w:r w:rsidRPr="00982E66">
      <w:rPr>
        <w:rFonts w:asciiTheme="minorHAnsi" w:hAnsiTheme="minorHAnsi"/>
        <w:b/>
        <w:lang w:val="en-IE"/>
      </w:rPr>
      <w:t>FS2</w:t>
    </w:r>
    <w:r w:rsidRPr="00982E66">
      <w:rPr>
        <w:rFonts w:asciiTheme="minorHAnsi" w:hAnsiTheme="minorHAnsi"/>
        <w:lang w:val="en-IE"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A8D"/>
    <w:multiLevelType w:val="hybridMultilevel"/>
    <w:tmpl w:val="58A88CC8"/>
    <w:lvl w:ilvl="0" w:tplc="1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561D0"/>
    <w:multiLevelType w:val="hybridMultilevel"/>
    <w:tmpl w:val="77FC7AD2"/>
    <w:lvl w:ilvl="0" w:tplc="542ED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95417"/>
    <w:multiLevelType w:val="hybridMultilevel"/>
    <w:tmpl w:val="9266FA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4D4"/>
    <w:multiLevelType w:val="hybridMultilevel"/>
    <w:tmpl w:val="FF1689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731036">
    <w:abstractNumId w:val="1"/>
  </w:num>
  <w:num w:numId="2" w16cid:durableId="1985701093">
    <w:abstractNumId w:val="2"/>
  </w:num>
  <w:num w:numId="3" w16cid:durableId="1794985033">
    <w:abstractNumId w:val="0"/>
  </w:num>
  <w:num w:numId="4" w16cid:durableId="1161502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5E"/>
    <w:rsid w:val="0000008F"/>
    <w:rsid w:val="000068EF"/>
    <w:rsid w:val="00016F81"/>
    <w:rsid w:val="00017BBE"/>
    <w:rsid w:val="00030F88"/>
    <w:rsid w:val="000443D4"/>
    <w:rsid w:val="0006681C"/>
    <w:rsid w:val="0007235D"/>
    <w:rsid w:val="0007692A"/>
    <w:rsid w:val="0008766A"/>
    <w:rsid w:val="00095651"/>
    <w:rsid w:val="000A08F9"/>
    <w:rsid w:val="000A1665"/>
    <w:rsid w:val="000B5ED1"/>
    <w:rsid w:val="000E037D"/>
    <w:rsid w:val="000F2E75"/>
    <w:rsid w:val="000F3943"/>
    <w:rsid w:val="00100710"/>
    <w:rsid w:val="00113726"/>
    <w:rsid w:val="0012160F"/>
    <w:rsid w:val="00121727"/>
    <w:rsid w:val="00126EAA"/>
    <w:rsid w:val="00144D4E"/>
    <w:rsid w:val="00145388"/>
    <w:rsid w:val="001557A5"/>
    <w:rsid w:val="00157D06"/>
    <w:rsid w:val="00174AE8"/>
    <w:rsid w:val="001757AD"/>
    <w:rsid w:val="00194AFC"/>
    <w:rsid w:val="001A08B2"/>
    <w:rsid w:val="001A3206"/>
    <w:rsid w:val="001D09E8"/>
    <w:rsid w:val="001D34A8"/>
    <w:rsid w:val="001D4267"/>
    <w:rsid w:val="001F5220"/>
    <w:rsid w:val="001F5602"/>
    <w:rsid w:val="00207C51"/>
    <w:rsid w:val="0021122B"/>
    <w:rsid w:val="00223BFD"/>
    <w:rsid w:val="00231728"/>
    <w:rsid w:val="00234395"/>
    <w:rsid w:val="0023759B"/>
    <w:rsid w:val="0025573A"/>
    <w:rsid w:val="002711DB"/>
    <w:rsid w:val="002812A7"/>
    <w:rsid w:val="0028155D"/>
    <w:rsid w:val="002846D1"/>
    <w:rsid w:val="00290EB5"/>
    <w:rsid w:val="00291465"/>
    <w:rsid w:val="00293D75"/>
    <w:rsid w:val="00297571"/>
    <w:rsid w:val="002A77D3"/>
    <w:rsid w:val="002B07C2"/>
    <w:rsid w:val="002C2827"/>
    <w:rsid w:val="002C2842"/>
    <w:rsid w:val="002D1DFA"/>
    <w:rsid w:val="002E3F43"/>
    <w:rsid w:val="002F0E49"/>
    <w:rsid w:val="002F3DFA"/>
    <w:rsid w:val="0033288B"/>
    <w:rsid w:val="00342E67"/>
    <w:rsid w:val="00357152"/>
    <w:rsid w:val="003820EC"/>
    <w:rsid w:val="003A2F7A"/>
    <w:rsid w:val="003B3D92"/>
    <w:rsid w:val="003C6EB0"/>
    <w:rsid w:val="003D0EB8"/>
    <w:rsid w:val="003D5C38"/>
    <w:rsid w:val="003F610D"/>
    <w:rsid w:val="004102A5"/>
    <w:rsid w:val="004128B9"/>
    <w:rsid w:val="004258D3"/>
    <w:rsid w:val="00430DF3"/>
    <w:rsid w:val="0043213D"/>
    <w:rsid w:val="00436848"/>
    <w:rsid w:val="004514CD"/>
    <w:rsid w:val="00473879"/>
    <w:rsid w:val="004760CB"/>
    <w:rsid w:val="004774A1"/>
    <w:rsid w:val="00485EA8"/>
    <w:rsid w:val="004A6788"/>
    <w:rsid w:val="004B7F0D"/>
    <w:rsid w:val="004D10CC"/>
    <w:rsid w:val="004D2786"/>
    <w:rsid w:val="004D61D8"/>
    <w:rsid w:val="004D683D"/>
    <w:rsid w:val="004E6C5B"/>
    <w:rsid w:val="005164BD"/>
    <w:rsid w:val="0053059A"/>
    <w:rsid w:val="00533976"/>
    <w:rsid w:val="00556E2C"/>
    <w:rsid w:val="0059439F"/>
    <w:rsid w:val="005A1588"/>
    <w:rsid w:val="005A2682"/>
    <w:rsid w:val="005A36AF"/>
    <w:rsid w:val="005A536D"/>
    <w:rsid w:val="005A55F6"/>
    <w:rsid w:val="005B0A22"/>
    <w:rsid w:val="005C58A9"/>
    <w:rsid w:val="005D67F3"/>
    <w:rsid w:val="005E31E1"/>
    <w:rsid w:val="005E6D02"/>
    <w:rsid w:val="005F324D"/>
    <w:rsid w:val="00601320"/>
    <w:rsid w:val="00622A79"/>
    <w:rsid w:val="00622CAC"/>
    <w:rsid w:val="006303F9"/>
    <w:rsid w:val="00641657"/>
    <w:rsid w:val="0064701E"/>
    <w:rsid w:val="00677057"/>
    <w:rsid w:val="00677B4E"/>
    <w:rsid w:val="00685C5C"/>
    <w:rsid w:val="00686A7B"/>
    <w:rsid w:val="00696BE4"/>
    <w:rsid w:val="006C5559"/>
    <w:rsid w:val="006C6ED1"/>
    <w:rsid w:val="006C7029"/>
    <w:rsid w:val="006E23A1"/>
    <w:rsid w:val="00721903"/>
    <w:rsid w:val="00737227"/>
    <w:rsid w:val="007504FD"/>
    <w:rsid w:val="0076414E"/>
    <w:rsid w:val="00791798"/>
    <w:rsid w:val="007A1361"/>
    <w:rsid w:val="007A6C5E"/>
    <w:rsid w:val="007C0959"/>
    <w:rsid w:val="007C1AF0"/>
    <w:rsid w:val="00807A59"/>
    <w:rsid w:val="00850C3A"/>
    <w:rsid w:val="00863F8A"/>
    <w:rsid w:val="00871324"/>
    <w:rsid w:val="00871A75"/>
    <w:rsid w:val="00881072"/>
    <w:rsid w:val="008829DA"/>
    <w:rsid w:val="008A2563"/>
    <w:rsid w:val="008B4AAC"/>
    <w:rsid w:val="008B70EF"/>
    <w:rsid w:val="008C7A6B"/>
    <w:rsid w:val="008D5F3C"/>
    <w:rsid w:val="008E09E5"/>
    <w:rsid w:val="008E1997"/>
    <w:rsid w:val="008E2FEA"/>
    <w:rsid w:val="008F592D"/>
    <w:rsid w:val="0090199F"/>
    <w:rsid w:val="009027F5"/>
    <w:rsid w:val="009041AE"/>
    <w:rsid w:val="00917876"/>
    <w:rsid w:val="009207B5"/>
    <w:rsid w:val="00934EC2"/>
    <w:rsid w:val="00970C9B"/>
    <w:rsid w:val="0097762F"/>
    <w:rsid w:val="00982B9D"/>
    <w:rsid w:val="00982E66"/>
    <w:rsid w:val="009A591D"/>
    <w:rsid w:val="009B2B82"/>
    <w:rsid w:val="009B3895"/>
    <w:rsid w:val="009C1966"/>
    <w:rsid w:val="009D79CF"/>
    <w:rsid w:val="00A4424D"/>
    <w:rsid w:val="00A44FD9"/>
    <w:rsid w:val="00A54245"/>
    <w:rsid w:val="00A55FF3"/>
    <w:rsid w:val="00A651C4"/>
    <w:rsid w:val="00A76C7F"/>
    <w:rsid w:val="00A929A9"/>
    <w:rsid w:val="00A975E5"/>
    <w:rsid w:val="00AA26C9"/>
    <w:rsid w:val="00AA7BBF"/>
    <w:rsid w:val="00AB11F5"/>
    <w:rsid w:val="00AB65B9"/>
    <w:rsid w:val="00B04D83"/>
    <w:rsid w:val="00B22C4E"/>
    <w:rsid w:val="00B37298"/>
    <w:rsid w:val="00B5149D"/>
    <w:rsid w:val="00B51ABB"/>
    <w:rsid w:val="00B542AF"/>
    <w:rsid w:val="00B575A1"/>
    <w:rsid w:val="00B63DE5"/>
    <w:rsid w:val="00B666B1"/>
    <w:rsid w:val="00B740CA"/>
    <w:rsid w:val="00B752EB"/>
    <w:rsid w:val="00BB291C"/>
    <w:rsid w:val="00BB4B1B"/>
    <w:rsid w:val="00BE7A52"/>
    <w:rsid w:val="00C02E6B"/>
    <w:rsid w:val="00C06EB0"/>
    <w:rsid w:val="00C114F2"/>
    <w:rsid w:val="00C159EB"/>
    <w:rsid w:val="00C16D3C"/>
    <w:rsid w:val="00C17FCB"/>
    <w:rsid w:val="00C2220E"/>
    <w:rsid w:val="00C32EF2"/>
    <w:rsid w:val="00C41250"/>
    <w:rsid w:val="00C520C1"/>
    <w:rsid w:val="00C73E39"/>
    <w:rsid w:val="00C74DE7"/>
    <w:rsid w:val="00C80445"/>
    <w:rsid w:val="00C904FA"/>
    <w:rsid w:val="00C91030"/>
    <w:rsid w:val="00C9313F"/>
    <w:rsid w:val="00CA0BEA"/>
    <w:rsid w:val="00CA719C"/>
    <w:rsid w:val="00CF541F"/>
    <w:rsid w:val="00D01B4A"/>
    <w:rsid w:val="00D06B6B"/>
    <w:rsid w:val="00D22B3F"/>
    <w:rsid w:val="00D37813"/>
    <w:rsid w:val="00D418BF"/>
    <w:rsid w:val="00D44AE5"/>
    <w:rsid w:val="00D81188"/>
    <w:rsid w:val="00D86D26"/>
    <w:rsid w:val="00D90B47"/>
    <w:rsid w:val="00DA405D"/>
    <w:rsid w:val="00DA725D"/>
    <w:rsid w:val="00DC09B0"/>
    <w:rsid w:val="00DC34C0"/>
    <w:rsid w:val="00DC6D6D"/>
    <w:rsid w:val="00DC7411"/>
    <w:rsid w:val="00DE627C"/>
    <w:rsid w:val="00E0694D"/>
    <w:rsid w:val="00E13042"/>
    <w:rsid w:val="00E4134E"/>
    <w:rsid w:val="00E4429D"/>
    <w:rsid w:val="00E4555C"/>
    <w:rsid w:val="00E57779"/>
    <w:rsid w:val="00E71191"/>
    <w:rsid w:val="00E83DE6"/>
    <w:rsid w:val="00E93B5C"/>
    <w:rsid w:val="00E959F2"/>
    <w:rsid w:val="00E9706C"/>
    <w:rsid w:val="00EC0949"/>
    <w:rsid w:val="00EC3E6D"/>
    <w:rsid w:val="00EE6CB9"/>
    <w:rsid w:val="00EF3930"/>
    <w:rsid w:val="00F07FE9"/>
    <w:rsid w:val="00F268FB"/>
    <w:rsid w:val="00F909E6"/>
    <w:rsid w:val="00F94259"/>
    <w:rsid w:val="00F9705F"/>
    <w:rsid w:val="00FA0B5C"/>
    <w:rsid w:val="00FA0FBF"/>
    <w:rsid w:val="00FC41C6"/>
    <w:rsid w:val="00FD0B38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F371D1"/>
  <w15:docId w15:val="{D1A72C8C-5265-4D59-8CF9-0E1BCEFC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D6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C6D6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C6D6D"/>
    <w:pPr>
      <w:keepNext/>
      <w:framePr w:hSpace="180" w:wrap="around" w:vAnchor="text" w:hAnchor="page" w:x="7813" w:yAlign="top"/>
      <w:suppressOverlap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C6D6D"/>
    <w:pPr>
      <w:keepNext/>
      <w:framePr w:hSpace="180" w:wrap="around" w:vAnchor="text" w:hAnchor="page" w:x="7813" w:yAlign="top"/>
      <w:suppressOverlap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C6D6D"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qFormat/>
    <w:rsid w:val="00DC6D6D"/>
    <w:rPr>
      <w:i/>
      <w:iCs/>
    </w:rPr>
  </w:style>
  <w:style w:type="paragraph" w:styleId="BodyText">
    <w:name w:val="Body Text"/>
    <w:basedOn w:val="Normal"/>
    <w:rsid w:val="00DC6D6D"/>
    <w:rPr>
      <w:sz w:val="20"/>
    </w:rPr>
  </w:style>
  <w:style w:type="paragraph" w:styleId="BodyText2">
    <w:name w:val="Body Text 2"/>
    <w:basedOn w:val="Normal"/>
    <w:rsid w:val="00DC6D6D"/>
    <w:rPr>
      <w:b/>
      <w:bCs/>
      <w:sz w:val="18"/>
    </w:rPr>
  </w:style>
  <w:style w:type="table" w:styleId="TableGrid">
    <w:name w:val="Table Grid"/>
    <w:basedOn w:val="TableNormal"/>
    <w:rsid w:val="002D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66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73879"/>
    <w:pPr>
      <w:ind w:left="720"/>
      <w:contextualSpacing/>
    </w:pPr>
  </w:style>
  <w:style w:type="character" w:styleId="Hyperlink">
    <w:name w:val="Hyperlink"/>
    <w:basedOn w:val="DefaultParagraphFont"/>
    <w:rsid w:val="005E6D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70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0E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8B70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0EF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rsid w:val="00DA725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www.tudublin.ie%2Fmedia%2Fwebsite%2Ffor-staff%2Fhuman-resources%2Fpeople-dev%2Fprof-dev%2Fdocuments%2FFee-Support-Procedure-for-TU-Dublin-Employees.docx&amp;wdOrigin=BROWSELI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www.tudublin.ie%2Fmedia%2Fwebsite%2Ffor-staff%2Fhuman-resources%2Fpeople-dev%2Fprof-dev%2Fdocuments%2FFee-Support-Policy-for-TU-Dublin-Employees.docx&amp;wdOrigin=BROWSELI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73B74A4F1C649A1C6B48530742686" ma:contentTypeVersion="15" ma:contentTypeDescription="Create a new document." ma:contentTypeScope="" ma:versionID="26ae189a6e5bcb77dc0e64cba25c0558">
  <xsd:schema xmlns:xsd="http://www.w3.org/2001/XMLSchema" xmlns:xs="http://www.w3.org/2001/XMLSchema" xmlns:p="http://schemas.microsoft.com/office/2006/metadata/properties" xmlns:ns2="5f7dfa74-5a2c-4f56-9d07-0cf4bbfa8d12" xmlns:ns3="6f951b0b-0839-454e-a5ea-d64b510892db" targetNamespace="http://schemas.microsoft.com/office/2006/metadata/properties" ma:root="true" ma:fieldsID="c7452d5c756030d7d5bbddd88ee99f33" ns2:_="" ns3:_="">
    <xsd:import namespace="5f7dfa74-5a2c-4f56-9d07-0cf4bbfa8d12"/>
    <xsd:import namespace="6f951b0b-0839-454e-a5ea-d64b51089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fa74-5a2c-4f56-9d07-0cf4bbfa8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1b0b-0839-454e-a5ea-d64b51089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6494a8-0ad2-4e92-9b5f-bd5823f00012}" ma:internalName="TaxCatchAll" ma:showField="CatchAllData" ma:web="6f951b0b-0839-454e-a5ea-d64b51089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dfa74-5a2c-4f56-9d07-0cf4bbfa8d12">
      <Terms xmlns="http://schemas.microsoft.com/office/infopath/2007/PartnerControls"/>
    </lcf76f155ced4ddcb4097134ff3c332f>
    <TaxCatchAll xmlns="6f951b0b-0839-454e-a5ea-d64b510892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B2CCA-3D27-49C2-B251-0692CF15E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dfa74-5a2c-4f56-9d07-0cf4bbfa8d12"/>
    <ds:schemaRef ds:uri="6f951b0b-0839-454e-a5ea-d64b51089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F69BD-F3D6-42FA-97A5-1EF4F2B70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F9CBF0-EBF7-4446-8BA3-114008BE9E3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5f7dfa74-5a2c-4f56-9d07-0cf4bbfa8d12"/>
    <ds:schemaRef ds:uri="http://schemas.openxmlformats.org/package/2006/metadata/core-properties"/>
    <ds:schemaRef ds:uri="6f951b0b-0839-454e-a5ea-d64b510892db"/>
  </ds:schemaRefs>
</ds:datastoreItem>
</file>

<file path=customXml/itemProps4.xml><?xml version="1.0" encoding="utf-8"?>
<ds:datastoreItem xmlns:ds="http://schemas.openxmlformats.org/officeDocument/2006/customXml" ds:itemID="{43C7AEB7-4B89-4939-A2F9-7E0B8B582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Institute of Technology</vt:lpstr>
    </vt:vector>
  </TitlesOfParts>
  <Company>DIT, 14 Upper Mount Street</Company>
  <LinksUpToDate>false</LinksUpToDate>
  <CharactersWithSpaces>4681</CharactersWithSpaces>
  <SharedDoc>false</SharedDoc>
  <HLinks>
    <vt:vector size="6" baseType="variant">
      <vt:variant>
        <vt:i4>3932284</vt:i4>
      </vt:variant>
      <vt:variant>
        <vt:i4>0</vt:i4>
      </vt:variant>
      <vt:variant>
        <vt:i4>0</vt:i4>
      </vt:variant>
      <vt:variant>
        <vt:i4>5</vt:i4>
      </vt:variant>
      <vt:variant>
        <vt:lpwstr>http://dit.ie/intranet/training/feesupport/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Institute of Technology</dc:title>
  <dc:subject/>
  <dc:creator>Deirdre Daly</dc:creator>
  <cp:keywords/>
  <dc:description/>
  <cp:lastModifiedBy>Sarah Coombes</cp:lastModifiedBy>
  <cp:revision>2</cp:revision>
  <cp:lastPrinted>2013-09-16T11:13:00Z</cp:lastPrinted>
  <dcterms:created xsi:type="dcterms:W3CDTF">2024-08-27T09:19:00Z</dcterms:created>
  <dcterms:modified xsi:type="dcterms:W3CDTF">2024-08-27T09:19:00Z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0x010100A7673B74A4F1C649A1C6B48530742686</vt:lpwstr>
  </property>
  <property fmtid="{D5CDD505-2E9C-101B-9397-08002B2CF9AE}" pid="3" name="MediaServiceImageTags">
    <vt:lpwstr/>
  </property>
</Properties>
</file>